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86" w:rsidRPr="00F119DB" w:rsidRDefault="00602486" w:rsidP="00602486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График проведения Межрайонной ИФНС России № </w:t>
      </w:r>
      <w:r>
        <w:rPr>
          <w:b/>
          <w:sz w:val="30"/>
          <w:szCs w:val="30"/>
        </w:rPr>
        <w:t>14</w:t>
      </w:r>
      <w:r w:rsidRPr="00F119DB">
        <w:rPr>
          <w:b/>
          <w:sz w:val="30"/>
          <w:szCs w:val="30"/>
        </w:rPr>
        <w:t xml:space="preserve"> </w:t>
      </w:r>
    </w:p>
    <w:p w:rsidR="00602486" w:rsidRPr="00260C86" w:rsidRDefault="00602486" w:rsidP="00602486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</w:t>
      </w:r>
      <w:r w:rsidRPr="00260C86">
        <w:rPr>
          <w:b/>
          <w:sz w:val="30"/>
          <w:szCs w:val="30"/>
        </w:rPr>
        <w:t>семинаров</w:t>
      </w:r>
      <w:r w:rsidR="00131D8A">
        <w:rPr>
          <w:b/>
          <w:sz w:val="30"/>
          <w:szCs w:val="30"/>
        </w:rPr>
        <w:t>/вебинаров</w:t>
      </w:r>
      <w:r w:rsidRPr="00260C86">
        <w:rPr>
          <w:b/>
          <w:sz w:val="30"/>
          <w:szCs w:val="30"/>
        </w:rPr>
        <w:t xml:space="preserve"> </w:t>
      </w:r>
    </w:p>
    <w:p w:rsidR="00AE03FE" w:rsidRPr="003815A9" w:rsidRDefault="00602486" w:rsidP="00602486">
      <w:pPr>
        <w:jc w:val="center"/>
        <w:rPr>
          <w:b/>
          <w:sz w:val="30"/>
          <w:szCs w:val="30"/>
        </w:rPr>
      </w:pPr>
      <w:r w:rsidRPr="003815A9">
        <w:rPr>
          <w:b/>
          <w:sz w:val="30"/>
          <w:szCs w:val="30"/>
        </w:rPr>
        <w:t xml:space="preserve"> с налогоплательщиками в </w:t>
      </w:r>
      <w:r w:rsidR="003B6E79" w:rsidRPr="003815A9">
        <w:rPr>
          <w:b/>
          <w:sz w:val="30"/>
          <w:szCs w:val="30"/>
        </w:rPr>
        <w:t>4</w:t>
      </w:r>
      <w:r w:rsidRPr="003815A9">
        <w:rPr>
          <w:b/>
          <w:sz w:val="30"/>
          <w:szCs w:val="30"/>
        </w:rPr>
        <w:t xml:space="preserve"> квартале 202</w:t>
      </w:r>
      <w:r w:rsidR="00C61D86" w:rsidRPr="003815A9">
        <w:rPr>
          <w:b/>
          <w:sz w:val="30"/>
          <w:szCs w:val="30"/>
        </w:rPr>
        <w:t>4</w:t>
      </w:r>
      <w:r w:rsidRPr="003815A9">
        <w:rPr>
          <w:b/>
          <w:sz w:val="30"/>
          <w:szCs w:val="30"/>
        </w:rPr>
        <w:t xml:space="preserve"> года</w:t>
      </w:r>
    </w:p>
    <w:p w:rsidR="00110E8B" w:rsidRPr="003815A9" w:rsidRDefault="00110E8B" w:rsidP="00602486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155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30"/>
        <w:gridCol w:w="4111"/>
        <w:gridCol w:w="1451"/>
      </w:tblGrid>
      <w:tr w:rsidR="003815A9" w:rsidRPr="003815A9" w:rsidTr="001875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center"/>
              <w:rPr>
                <w:b/>
                <w:szCs w:val="26"/>
              </w:rPr>
            </w:pPr>
            <w:r w:rsidRPr="000D34A1">
              <w:rPr>
                <w:b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 xml:space="preserve">Место проведения </w:t>
            </w:r>
          </w:p>
          <w:p w:rsidR="00602486" w:rsidRPr="000D34A1" w:rsidRDefault="00C61D86" w:rsidP="00C61D86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С</w:t>
            </w:r>
            <w:r w:rsidR="00602486" w:rsidRPr="000D34A1">
              <w:rPr>
                <w:szCs w:val="26"/>
              </w:rPr>
              <w:t>еминара</w:t>
            </w:r>
            <w:r w:rsidRPr="000D34A1">
              <w:rPr>
                <w:szCs w:val="26"/>
              </w:rPr>
              <w:t>/</w:t>
            </w:r>
            <w:proofErr w:type="spellStart"/>
            <w:r w:rsidRPr="000D34A1">
              <w:rPr>
                <w:szCs w:val="26"/>
              </w:rPr>
              <w:t>Вебинара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Дата и время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Телефон</w:t>
            </w:r>
          </w:p>
        </w:tc>
      </w:tr>
      <w:tr w:rsidR="000D34A1" w:rsidRPr="003815A9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1" w:rsidRPr="000D34A1" w:rsidRDefault="000D34A1" w:rsidP="000D34A1">
            <w:pPr>
              <w:rPr>
                <w:szCs w:val="26"/>
              </w:rPr>
            </w:pPr>
            <w:r w:rsidRPr="000D34A1">
              <w:rPr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1" w:rsidRPr="000D34A1" w:rsidRDefault="000D34A1" w:rsidP="000D34A1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Межрайонная ИФНС России №14 по Свердловской области</w:t>
            </w:r>
          </w:p>
          <w:p w:rsidR="000D34A1" w:rsidRPr="000D34A1" w:rsidRDefault="000D34A1" w:rsidP="000D34A1">
            <w:pPr>
              <w:jc w:val="both"/>
              <w:rPr>
                <w:szCs w:val="26"/>
              </w:rPr>
            </w:pPr>
          </w:p>
          <w:p w:rsidR="000D34A1" w:rsidRPr="000D34A1" w:rsidRDefault="000D34A1" w:rsidP="000D34A1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 xml:space="preserve">ВЕБИНАР </w:t>
            </w:r>
          </w:p>
          <w:p w:rsidR="000D34A1" w:rsidRPr="000D34A1" w:rsidRDefault="000D34A1" w:rsidP="000D34A1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(ТОРМ Серов)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1" w:rsidRPr="000D34A1" w:rsidRDefault="000D34A1" w:rsidP="000D34A1">
            <w:pPr>
              <w:jc w:val="center"/>
              <w:rPr>
                <w:b/>
                <w:szCs w:val="26"/>
              </w:rPr>
            </w:pPr>
          </w:p>
          <w:p w:rsidR="000D34A1" w:rsidRPr="000D34A1" w:rsidRDefault="000D34A1" w:rsidP="000D34A1">
            <w:pPr>
              <w:jc w:val="center"/>
              <w:rPr>
                <w:b/>
                <w:szCs w:val="26"/>
              </w:rPr>
            </w:pPr>
            <w:r w:rsidRPr="000D34A1">
              <w:rPr>
                <w:b/>
                <w:szCs w:val="26"/>
              </w:rPr>
              <w:t>09.10.2024</w:t>
            </w:r>
          </w:p>
          <w:p w:rsidR="000D34A1" w:rsidRPr="000D34A1" w:rsidRDefault="000D34A1" w:rsidP="000D34A1">
            <w:pPr>
              <w:jc w:val="center"/>
              <w:rPr>
                <w:b/>
                <w:szCs w:val="26"/>
              </w:rPr>
            </w:pPr>
          </w:p>
          <w:p w:rsidR="000D34A1" w:rsidRPr="000D34A1" w:rsidRDefault="000D34A1" w:rsidP="0020515D">
            <w:pPr>
              <w:jc w:val="center"/>
              <w:rPr>
                <w:b/>
                <w:szCs w:val="26"/>
              </w:rPr>
            </w:pPr>
            <w:r w:rsidRPr="000D34A1">
              <w:rPr>
                <w:b/>
                <w:szCs w:val="26"/>
              </w:rPr>
              <w:t>1</w:t>
            </w:r>
            <w:r w:rsidR="0020515D">
              <w:rPr>
                <w:b/>
                <w:szCs w:val="26"/>
              </w:rPr>
              <w:t>5</w:t>
            </w:r>
            <w:r w:rsidRPr="000D34A1">
              <w:rPr>
                <w:b/>
                <w:szCs w:val="26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1" w:rsidRPr="000D34A1" w:rsidRDefault="000D34A1" w:rsidP="000D34A1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 xml:space="preserve">1.    О преимуществах перехода на обмен электронными счетами-фактурами. </w:t>
            </w:r>
          </w:p>
          <w:p w:rsidR="000D34A1" w:rsidRPr="000D34A1" w:rsidRDefault="000D34A1" w:rsidP="000D34A1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2.</w:t>
            </w:r>
            <w:r>
              <w:rPr>
                <w:szCs w:val="26"/>
              </w:rPr>
              <w:t>Электронные сервисы ФНС России</w:t>
            </w:r>
            <w:r w:rsidRPr="000D34A1">
              <w:rPr>
                <w:szCs w:val="26"/>
              </w:rPr>
              <w:t>.</w:t>
            </w:r>
          </w:p>
          <w:p w:rsidR="000D34A1" w:rsidRPr="000D34A1" w:rsidRDefault="000D34A1" w:rsidP="000D34A1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1" w:rsidRPr="000D34A1" w:rsidRDefault="000D34A1" w:rsidP="000D34A1">
            <w:pPr>
              <w:jc w:val="center"/>
              <w:rPr>
                <w:szCs w:val="26"/>
              </w:rPr>
            </w:pPr>
          </w:p>
          <w:p w:rsidR="000D34A1" w:rsidRPr="000D34A1" w:rsidRDefault="000D34A1" w:rsidP="000D34A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(34384)</w:t>
            </w:r>
          </w:p>
          <w:p w:rsidR="000D34A1" w:rsidRPr="000D34A1" w:rsidRDefault="000D34A1" w:rsidP="000D34A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9-40-06</w:t>
            </w:r>
          </w:p>
          <w:p w:rsidR="000D34A1" w:rsidRPr="000D34A1" w:rsidRDefault="000D34A1" w:rsidP="000D34A1">
            <w:pPr>
              <w:jc w:val="center"/>
              <w:rPr>
                <w:szCs w:val="26"/>
              </w:rPr>
            </w:pPr>
            <w:proofErr w:type="spellStart"/>
            <w:r w:rsidRPr="000D34A1">
              <w:rPr>
                <w:szCs w:val="26"/>
              </w:rPr>
              <w:t>вн</w:t>
            </w:r>
            <w:proofErr w:type="spellEnd"/>
            <w:r w:rsidRPr="000D34A1">
              <w:rPr>
                <w:szCs w:val="26"/>
              </w:rPr>
              <w:t>.</w:t>
            </w:r>
          </w:p>
          <w:p w:rsidR="000D34A1" w:rsidRPr="000D34A1" w:rsidRDefault="000D34A1" w:rsidP="000D34A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1242,</w:t>
            </w:r>
          </w:p>
          <w:p w:rsidR="000D34A1" w:rsidRPr="000D34A1" w:rsidRDefault="000D34A1" w:rsidP="000D34A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4506</w:t>
            </w:r>
          </w:p>
        </w:tc>
      </w:tr>
      <w:tr w:rsidR="003815A9" w:rsidRPr="003815A9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0A" w:rsidRPr="000D34A1" w:rsidRDefault="000D34A1" w:rsidP="0097140A">
            <w:pPr>
              <w:rPr>
                <w:szCs w:val="26"/>
              </w:rPr>
            </w:pPr>
            <w:r w:rsidRPr="000D34A1">
              <w:rPr>
                <w:szCs w:val="26"/>
              </w:rPr>
              <w:t>2</w:t>
            </w:r>
            <w:r w:rsidR="0097140A" w:rsidRPr="000D34A1">
              <w:rPr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0A" w:rsidRPr="000D34A1" w:rsidRDefault="0097140A" w:rsidP="0097140A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Межрайонная ИФНС России №14 по Свердловской области</w:t>
            </w:r>
          </w:p>
          <w:p w:rsidR="0097140A" w:rsidRPr="000D34A1" w:rsidRDefault="0097140A" w:rsidP="0097140A">
            <w:pPr>
              <w:jc w:val="both"/>
              <w:rPr>
                <w:szCs w:val="26"/>
              </w:rPr>
            </w:pPr>
          </w:p>
          <w:p w:rsidR="0097140A" w:rsidRPr="000D34A1" w:rsidRDefault="0097140A" w:rsidP="0097140A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ВЕБИНАР</w:t>
            </w:r>
          </w:p>
          <w:p w:rsidR="0097140A" w:rsidRPr="000D34A1" w:rsidRDefault="0097140A" w:rsidP="00020E70">
            <w:pPr>
              <w:rPr>
                <w:szCs w:val="26"/>
              </w:rPr>
            </w:pPr>
            <w:r w:rsidRPr="000D34A1">
              <w:rPr>
                <w:szCs w:val="26"/>
              </w:rPr>
              <w:t>(г. Кр</w:t>
            </w:r>
            <w:r w:rsidR="00020E70" w:rsidRPr="000D34A1">
              <w:rPr>
                <w:szCs w:val="26"/>
              </w:rPr>
              <w:t>аснотурьинск</w:t>
            </w:r>
            <w:r w:rsidRPr="000D34A1">
              <w:rPr>
                <w:szCs w:val="26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0A" w:rsidRPr="000D34A1" w:rsidRDefault="0097140A" w:rsidP="0097140A">
            <w:pPr>
              <w:jc w:val="center"/>
              <w:rPr>
                <w:b/>
                <w:szCs w:val="26"/>
              </w:rPr>
            </w:pPr>
          </w:p>
          <w:p w:rsidR="0097140A" w:rsidRPr="000D34A1" w:rsidRDefault="00B41EDC" w:rsidP="0097140A">
            <w:pPr>
              <w:jc w:val="center"/>
              <w:rPr>
                <w:b/>
                <w:szCs w:val="26"/>
              </w:rPr>
            </w:pPr>
            <w:r w:rsidRPr="000D34A1">
              <w:rPr>
                <w:b/>
                <w:szCs w:val="26"/>
              </w:rPr>
              <w:t>16</w:t>
            </w:r>
            <w:r w:rsidR="003B6E79" w:rsidRPr="000D34A1">
              <w:rPr>
                <w:b/>
                <w:szCs w:val="26"/>
              </w:rPr>
              <w:t>.10</w:t>
            </w:r>
            <w:r w:rsidR="0097140A" w:rsidRPr="000D34A1">
              <w:rPr>
                <w:b/>
                <w:szCs w:val="26"/>
              </w:rPr>
              <w:t>.2024</w:t>
            </w:r>
          </w:p>
          <w:p w:rsidR="0097140A" w:rsidRPr="000D34A1" w:rsidRDefault="0097140A" w:rsidP="0097140A">
            <w:pPr>
              <w:jc w:val="center"/>
              <w:rPr>
                <w:szCs w:val="26"/>
              </w:rPr>
            </w:pPr>
          </w:p>
          <w:p w:rsidR="0097140A" w:rsidRPr="000D34A1" w:rsidRDefault="0097140A" w:rsidP="0097140A">
            <w:pPr>
              <w:jc w:val="center"/>
              <w:rPr>
                <w:b/>
                <w:szCs w:val="26"/>
              </w:rPr>
            </w:pPr>
            <w:r w:rsidRPr="000D34A1">
              <w:rPr>
                <w:b/>
                <w:szCs w:val="26"/>
              </w:rPr>
              <w:t>11.00</w:t>
            </w:r>
          </w:p>
          <w:p w:rsidR="0097140A" w:rsidRPr="000D34A1" w:rsidRDefault="0097140A" w:rsidP="0097140A">
            <w:pPr>
              <w:jc w:val="center"/>
              <w:rPr>
                <w:szCs w:val="26"/>
              </w:rPr>
            </w:pPr>
          </w:p>
          <w:p w:rsidR="0097140A" w:rsidRPr="000D34A1" w:rsidRDefault="0097140A" w:rsidP="0097140A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DC" w:rsidRPr="000D34A1" w:rsidRDefault="00B41EDC" w:rsidP="00B41EDC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 xml:space="preserve">1.Изменения налогового законодательства по НДС </w:t>
            </w:r>
          </w:p>
          <w:p w:rsidR="0097140A" w:rsidRPr="000D34A1" w:rsidRDefault="00B41EDC" w:rsidP="00B41EDC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с 01.01.2025.</w:t>
            </w:r>
          </w:p>
          <w:p w:rsidR="00BC6C71" w:rsidRPr="000D34A1" w:rsidRDefault="0097140A" w:rsidP="001D2FB5">
            <w:pPr>
              <w:pStyle w:val="Default"/>
              <w:rPr>
                <w:color w:val="auto"/>
                <w:sz w:val="26"/>
                <w:szCs w:val="26"/>
              </w:rPr>
            </w:pPr>
            <w:r w:rsidRPr="000D34A1">
              <w:rPr>
                <w:color w:val="auto"/>
                <w:sz w:val="26"/>
                <w:szCs w:val="26"/>
              </w:rPr>
              <w:t xml:space="preserve">2. </w:t>
            </w:r>
            <w:r w:rsidR="00B41EDC" w:rsidRPr="000D34A1">
              <w:rPr>
                <w:color w:val="auto"/>
                <w:sz w:val="26"/>
                <w:szCs w:val="26"/>
              </w:rPr>
              <w:t xml:space="preserve"> </w:t>
            </w:r>
            <w:r w:rsidR="001D2FB5" w:rsidRPr="000D34A1">
              <w:rPr>
                <w:color w:val="auto"/>
                <w:sz w:val="26"/>
                <w:szCs w:val="26"/>
              </w:rPr>
              <w:t>О преимуществах перехода на обмен электронными счетами-фактурами.</w:t>
            </w:r>
            <w:r w:rsidR="00020E70" w:rsidRPr="000D34A1">
              <w:rPr>
                <w:color w:val="auto"/>
                <w:sz w:val="26"/>
                <w:szCs w:val="26"/>
              </w:rPr>
              <w:t xml:space="preserve"> </w:t>
            </w:r>
          </w:p>
          <w:p w:rsidR="00815151" w:rsidRPr="000D34A1" w:rsidRDefault="00815151" w:rsidP="00455007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  <w:r w:rsidRPr="000D34A1">
              <w:rPr>
                <w:color w:val="auto"/>
                <w:sz w:val="26"/>
                <w:szCs w:val="26"/>
              </w:rPr>
              <w:t>3.</w:t>
            </w:r>
            <w:r w:rsidR="00934990" w:rsidRPr="000D34A1">
              <w:rPr>
                <w:color w:val="auto"/>
                <w:sz w:val="26"/>
                <w:szCs w:val="26"/>
              </w:rPr>
              <w:t xml:space="preserve"> Представление документов для государственной регистрации в электронном виде. Использование типового устава ООО.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0A" w:rsidRPr="000D34A1" w:rsidRDefault="0097140A" w:rsidP="0097140A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(34384)</w:t>
            </w:r>
          </w:p>
          <w:p w:rsidR="0097140A" w:rsidRPr="000D34A1" w:rsidRDefault="0097140A" w:rsidP="0097140A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9-40-06</w:t>
            </w:r>
          </w:p>
          <w:p w:rsidR="0097140A" w:rsidRPr="000D34A1" w:rsidRDefault="0097140A" w:rsidP="0097140A">
            <w:pPr>
              <w:jc w:val="center"/>
              <w:rPr>
                <w:szCs w:val="26"/>
              </w:rPr>
            </w:pPr>
            <w:proofErr w:type="spellStart"/>
            <w:r w:rsidRPr="000D34A1">
              <w:rPr>
                <w:szCs w:val="26"/>
              </w:rPr>
              <w:t>вн</w:t>
            </w:r>
            <w:proofErr w:type="spellEnd"/>
            <w:r w:rsidRPr="000D34A1">
              <w:rPr>
                <w:szCs w:val="26"/>
              </w:rPr>
              <w:t>.</w:t>
            </w:r>
          </w:p>
          <w:p w:rsidR="0097140A" w:rsidRPr="000D34A1" w:rsidRDefault="0097140A" w:rsidP="0097140A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1242,</w:t>
            </w:r>
          </w:p>
          <w:p w:rsidR="0097140A" w:rsidRPr="000D34A1" w:rsidRDefault="00020E70" w:rsidP="0097140A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2375</w:t>
            </w:r>
          </w:p>
          <w:p w:rsidR="0097140A" w:rsidRPr="000D34A1" w:rsidRDefault="0097140A" w:rsidP="0097140A">
            <w:pPr>
              <w:jc w:val="center"/>
              <w:rPr>
                <w:szCs w:val="26"/>
              </w:rPr>
            </w:pPr>
          </w:p>
        </w:tc>
      </w:tr>
      <w:tr w:rsidR="003815A9" w:rsidRPr="003815A9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B" w:rsidRPr="000D34A1" w:rsidRDefault="00110E8B" w:rsidP="0097140A">
            <w:pPr>
              <w:rPr>
                <w:szCs w:val="26"/>
              </w:rPr>
            </w:pPr>
          </w:p>
          <w:p w:rsidR="00EF13E3" w:rsidRPr="000D34A1" w:rsidRDefault="000D34A1" w:rsidP="0097140A">
            <w:pPr>
              <w:rPr>
                <w:szCs w:val="26"/>
              </w:rPr>
            </w:pPr>
            <w:r w:rsidRPr="000D34A1">
              <w:rPr>
                <w:szCs w:val="26"/>
              </w:rPr>
              <w:t>3</w:t>
            </w:r>
            <w:r w:rsidR="00EF13E3" w:rsidRPr="000D34A1">
              <w:rPr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B" w:rsidRPr="000D34A1" w:rsidRDefault="00110E8B" w:rsidP="0097140A">
            <w:pPr>
              <w:jc w:val="both"/>
              <w:rPr>
                <w:szCs w:val="26"/>
              </w:rPr>
            </w:pPr>
          </w:p>
          <w:p w:rsidR="001C0C62" w:rsidRPr="000D34A1" w:rsidRDefault="001C0C62" w:rsidP="001C0C62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Межрайонная ИФНС России №14 по Свердловской области</w:t>
            </w:r>
          </w:p>
          <w:p w:rsidR="001C0C62" w:rsidRPr="000D34A1" w:rsidRDefault="001C0C62" w:rsidP="001C0C62">
            <w:pPr>
              <w:jc w:val="both"/>
              <w:rPr>
                <w:szCs w:val="26"/>
              </w:rPr>
            </w:pPr>
          </w:p>
          <w:p w:rsidR="001C0C62" w:rsidRPr="000D34A1" w:rsidRDefault="001C0C62" w:rsidP="001C0C62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ВЕБИНАР</w:t>
            </w:r>
          </w:p>
          <w:p w:rsidR="00110E8B" w:rsidRPr="000D34A1" w:rsidRDefault="001C0C62" w:rsidP="001C0C62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(г. Краснотурьинск)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B" w:rsidRPr="000D34A1" w:rsidRDefault="00110E8B" w:rsidP="0097140A">
            <w:pPr>
              <w:jc w:val="center"/>
              <w:rPr>
                <w:b/>
                <w:szCs w:val="26"/>
              </w:rPr>
            </w:pPr>
          </w:p>
          <w:p w:rsidR="00110E8B" w:rsidRPr="000D34A1" w:rsidRDefault="001C0C62" w:rsidP="001C0C62">
            <w:pPr>
              <w:jc w:val="center"/>
              <w:rPr>
                <w:b/>
                <w:szCs w:val="26"/>
              </w:rPr>
            </w:pPr>
            <w:r w:rsidRPr="000D34A1">
              <w:rPr>
                <w:b/>
                <w:szCs w:val="26"/>
              </w:rPr>
              <w:t>30</w:t>
            </w:r>
            <w:r w:rsidR="00110E8B" w:rsidRPr="000D34A1">
              <w:rPr>
                <w:b/>
                <w:szCs w:val="26"/>
              </w:rPr>
              <w:t>.1</w:t>
            </w:r>
            <w:r w:rsidRPr="000D34A1">
              <w:rPr>
                <w:b/>
                <w:szCs w:val="26"/>
              </w:rPr>
              <w:t>0</w:t>
            </w:r>
            <w:r w:rsidR="00110E8B" w:rsidRPr="000D34A1">
              <w:rPr>
                <w:b/>
                <w:szCs w:val="26"/>
              </w:rPr>
              <w:t>.2024</w:t>
            </w:r>
          </w:p>
          <w:p w:rsidR="00121B16" w:rsidRPr="000D34A1" w:rsidRDefault="00121B16" w:rsidP="00121B16">
            <w:pPr>
              <w:jc w:val="center"/>
              <w:rPr>
                <w:b/>
                <w:szCs w:val="26"/>
              </w:rPr>
            </w:pPr>
          </w:p>
          <w:p w:rsidR="00121B16" w:rsidRPr="000D34A1" w:rsidRDefault="00121B16" w:rsidP="00121B16">
            <w:pPr>
              <w:jc w:val="center"/>
              <w:rPr>
                <w:b/>
                <w:szCs w:val="26"/>
              </w:rPr>
            </w:pPr>
            <w:r w:rsidRPr="000D34A1">
              <w:rPr>
                <w:b/>
                <w:szCs w:val="26"/>
              </w:rPr>
              <w:t>11.00</w:t>
            </w:r>
          </w:p>
          <w:p w:rsidR="00121B16" w:rsidRPr="000D34A1" w:rsidRDefault="00121B16" w:rsidP="001C0C62">
            <w:pPr>
              <w:jc w:val="center"/>
              <w:rPr>
                <w:b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B" w:rsidRPr="000D34A1" w:rsidRDefault="00110E8B" w:rsidP="00110E8B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  <w:p w:rsidR="00110E8B" w:rsidRPr="000D34A1" w:rsidRDefault="00EF13E3" w:rsidP="001C0C62">
            <w:pPr>
              <w:jc w:val="both"/>
              <w:rPr>
                <w:szCs w:val="26"/>
              </w:rPr>
            </w:pPr>
            <w:r w:rsidRPr="000D34A1">
              <w:rPr>
                <w:rFonts w:eastAsiaTheme="minorHAnsi"/>
                <w:szCs w:val="26"/>
                <w:lang w:eastAsia="en-US"/>
              </w:rPr>
              <w:t>1.</w:t>
            </w:r>
            <w:r w:rsidR="001C0C62" w:rsidRPr="000D34A1">
              <w:rPr>
                <w:rFonts w:eastAsiaTheme="minorHAnsi"/>
                <w:szCs w:val="26"/>
                <w:lang w:eastAsia="en-US"/>
              </w:rPr>
              <w:t>У</w:t>
            </w:r>
            <w:r w:rsidR="001C0C62" w:rsidRPr="000D34A1">
              <w:rPr>
                <w:szCs w:val="26"/>
              </w:rPr>
              <w:t>плата имущественных налогов физическими лицами.</w:t>
            </w:r>
          </w:p>
          <w:p w:rsidR="00EF13E3" w:rsidRPr="000D34A1" w:rsidRDefault="00EF13E3" w:rsidP="001C0C62">
            <w:pPr>
              <w:jc w:val="both"/>
              <w:rPr>
                <w:szCs w:val="26"/>
              </w:rPr>
            </w:pPr>
          </w:p>
          <w:p w:rsidR="00EF13E3" w:rsidRPr="000D34A1" w:rsidRDefault="00EF13E3" w:rsidP="00DB5A8F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2.</w:t>
            </w:r>
            <w:r w:rsidR="00DB5A8F" w:rsidRPr="000D34A1">
              <w:rPr>
                <w:szCs w:val="26"/>
              </w:rPr>
              <w:t>Возможности электронного сервиса ФНС России «Личный кабинет налогоплательщика для физических лиц».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B" w:rsidRPr="000D34A1" w:rsidRDefault="00D4087B" w:rsidP="00D4087B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(34384)</w:t>
            </w:r>
          </w:p>
          <w:p w:rsidR="00D4087B" w:rsidRPr="000D34A1" w:rsidRDefault="00D4087B" w:rsidP="00D4087B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9-40-06</w:t>
            </w:r>
          </w:p>
          <w:p w:rsidR="00D4087B" w:rsidRPr="000D34A1" w:rsidRDefault="00D4087B" w:rsidP="00D4087B">
            <w:pPr>
              <w:jc w:val="center"/>
              <w:rPr>
                <w:szCs w:val="26"/>
              </w:rPr>
            </w:pPr>
            <w:proofErr w:type="spellStart"/>
            <w:r w:rsidRPr="000D34A1">
              <w:rPr>
                <w:szCs w:val="26"/>
              </w:rPr>
              <w:t>вн</w:t>
            </w:r>
            <w:proofErr w:type="spellEnd"/>
            <w:r w:rsidRPr="000D34A1">
              <w:rPr>
                <w:szCs w:val="26"/>
              </w:rPr>
              <w:t>.</w:t>
            </w:r>
          </w:p>
          <w:p w:rsidR="00D4087B" w:rsidRPr="000D34A1" w:rsidRDefault="00D4087B" w:rsidP="00D4087B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1242,</w:t>
            </w:r>
          </w:p>
          <w:p w:rsidR="00D4087B" w:rsidRPr="000D34A1" w:rsidRDefault="00D4087B" w:rsidP="00D4087B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2375</w:t>
            </w:r>
          </w:p>
          <w:p w:rsidR="00110E8B" w:rsidRPr="000D34A1" w:rsidRDefault="00110E8B" w:rsidP="0097140A">
            <w:pPr>
              <w:jc w:val="center"/>
              <w:rPr>
                <w:szCs w:val="26"/>
              </w:rPr>
            </w:pPr>
          </w:p>
        </w:tc>
      </w:tr>
      <w:tr w:rsidR="003815A9" w:rsidRPr="003815A9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Pr="000D34A1" w:rsidRDefault="0072167B" w:rsidP="00234F61">
            <w:pPr>
              <w:rPr>
                <w:szCs w:val="26"/>
              </w:rPr>
            </w:pPr>
          </w:p>
          <w:p w:rsidR="005E43BD" w:rsidRPr="000D34A1" w:rsidRDefault="000D34A1" w:rsidP="00234F61">
            <w:pPr>
              <w:rPr>
                <w:szCs w:val="26"/>
              </w:rPr>
            </w:pPr>
            <w:r w:rsidRPr="000D34A1">
              <w:rPr>
                <w:szCs w:val="26"/>
              </w:rPr>
              <w:t>4</w:t>
            </w:r>
            <w:r w:rsidR="0022252F" w:rsidRPr="000D34A1">
              <w:rPr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Pr="000D34A1" w:rsidRDefault="0072167B" w:rsidP="0072167B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Межрайонная ИФНС России №14 по Свердловской области</w:t>
            </w:r>
          </w:p>
          <w:p w:rsidR="0072167B" w:rsidRPr="000D34A1" w:rsidRDefault="0072167B" w:rsidP="0072167B">
            <w:pPr>
              <w:jc w:val="both"/>
              <w:rPr>
                <w:szCs w:val="26"/>
              </w:rPr>
            </w:pPr>
          </w:p>
          <w:p w:rsidR="0072167B" w:rsidRPr="000D34A1" w:rsidRDefault="0072167B" w:rsidP="0072167B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 xml:space="preserve">ВЕБИНАР </w:t>
            </w:r>
          </w:p>
          <w:p w:rsidR="0072167B" w:rsidRPr="000D34A1" w:rsidRDefault="0072167B" w:rsidP="0072167B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(</w:t>
            </w:r>
            <w:r w:rsidR="003C06F2" w:rsidRPr="000D34A1">
              <w:rPr>
                <w:szCs w:val="26"/>
              </w:rPr>
              <w:t xml:space="preserve">ТОРМ </w:t>
            </w:r>
            <w:r w:rsidRPr="000D34A1">
              <w:rPr>
                <w:szCs w:val="26"/>
              </w:rPr>
              <w:t>Серов)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D" w:rsidRPr="000D34A1" w:rsidRDefault="005E43BD" w:rsidP="00234F61">
            <w:pPr>
              <w:jc w:val="center"/>
              <w:rPr>
                <w:b/>
                <w:szCs w:val="26"/>
              </w:rPr>
            </w:pPr>
          </w:p>
          <w:p w:rsidR="005E43BD" w:rsidRPr="000D34A1" w:rsidRDefault="00BC6C71" w:rsidP="00234F61">
            <w:pPr>
              <w:jc w:val="center"/>
              <w:rPr>
                <w:b/>
                <w:szCs w:val="26"/>
              </w:rPr>
            </w:pPr>
            <w:r w:rsidRPr="000D34A1">
              <w:rPr>
                <w:b/>
                <w:szCs w:val="26"/>
              </w:rPr>
              <w:t>06</w:t>
            </w:r>
            <w:r w:rsidR="005E43BD" w:rsidRPr="000D34A1">
              <w:rPr>
                <w:b/>
                <w:szCs w:val="26"/>
              </w:rPr>
              <w:t>.</w:t>
            </w:r>
            <w:r w:rsidR="003B6E79" w:rsidRPr="000D34A1">
              <w:rPr>
                <w:b/>
                <w:szCs w:val="26"/>
              </w:rPr>
              <w:t>1</w:t>
            </w:r>
            <w:r w:rsidRPr="000D34A1">
              <w:rPr>
                <w:b/>
                <w:szCs w:val="26"/>
              </w:rPr>
              <w:t>1</w:t>
            </w:r>
            <w:r w:rsidR="005E43BD" w:rsidRPr="000D34A1">
              <w:rPr>
                <w:b/>
                <w:szCs w:val="26"/>
              </w:rPr>
              <w:t>.2024</w:t>
            </w:r>
          </w:p>
          <w:p w:rsidR="00121B16" w:rsidRPr="000D34A1" w:rsidRDefault="00121B16" w:rsidP="00234F61">
            <w:pPr>
              <w:jc w:val="center"/>
              <w:rPr>
                <w:b/>
                <w:szCs w:val="26"/>
              </w:rPr>
            </w:pPr>
          </w:p>
          <w:p w:rsidR="005E43BD" w:rsidRPr="000D34A1" w:rsidRDefault="005E43BD" w:rsidP="00234F61">
            <w:pPr>
              <w:jc w:val="center"/>
              <w:rPr>
                <w:b/>
                <w:szCs w:val="26"/>
              </w:rPr>
            </w:pPr>
            <w:r w:rsidRPr="000D34A1">
              <w:rPr>
                <w:b/>
                <w:szCs w:val="2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4" w:rsidRPr="000D34A1" w:rsidRDefault="004B0CC2" w:rsidP="00455007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1.</w:t>
            </w:r>
            <w:r w:rsidR="00411336" w:rsidRPr="000D34A1">
              <w:rPr>
                <w:szCs w:val="26"/>
              </w:rPr>
              <w:t xml:space="preserve"> </w:t>
            </w:r>
            <w:r w:rsidR="0022252F" w:rsidRPr="000D34A1">
              <w:rPr>
                <w:szCs w:val="26"/>
              </w:rPr>
              <w:t xml:space="preserve">  </w:t>
            </w:r>
            <w:r w:rsidR="00455007" w:rsidRPr="000D34A1">
              <w:rPr>
                <w:szCs w:val="26"/>
              </w:rPr>
              <w:t>Основные нарушения в сфере услуг общественного питания. Неприменение ККТ.</w:t>
            </w:r>
          </w:p>
          <w:p w:rsidR="00411336" w:rsidRPr="000D34A1" w:rsidRDefault="00707D8C" w:rsidP="00B41EDC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2. Единый налоговый счет в вопросах и ответах.</w:t>
            </w:r>
          </w:p>
          <w:p w:rsidR="004B0CC2" w:rsidRPr="000D34A1" w:rsidRDefault="004B0CC2" w:rsidP="00934990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5" w:rsidRPr="000D34A1" w:rsidRDefault="00C46FF5" w:rsidP="0072167B">
            <w:pPr>
              <w:jc w:val="center"/>
              <w:rPr>
                <w:szCs w:val="26"/>
              </w:rPr>
            </w:pPr>
          </w:p>
          <w:p w:rsidR="0072167B" w:rsidRPr="000D34A1" w:rsidRDefault="0072167B" w:rsidP="0072167B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(34384)</w:t>
            </w:r>
          </w:p>
          <w:p w:rsidR="0072167B" w:rsidRPr="000D34A1" w:rsidRDefault="0072167B" w:rsidP="0072167B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9-40-06</w:t>
            </w:r>
          </w:p>
          <w:p w:rsidR="0072167B" w:rsidRPr="000D34A1" w:rsidRDefault="0072167B" w:rsidP="0072167B">
            <w:pPr>
              <w:jc w:val="center"/>
              <w:rPr>
                <w:szCs w:val="26"/>
              </w:rPr>
            </w:pPr>
            <w:proofErr w:type="spellStart"/>
            <w:r w:rsidRPr="000D34A1">
              <w:rPr>
                <w:szCs w:val="26"/>
              </w:rPr>
              <w:t>вн</w:t>
            </w:r>
            <w:proofErr w:type="spellEnd"/>
            <w:r w:rsidRPr="000D34A1">
              <w:rPr>
                <w:szCs w:val="26"/>
              </w:rPr>
              <w:t>.</w:t>
            </w:r>
          </w:p>
          <w:p w:rsidR="0072167B" w:rsidRPr="000D34A1" w:rsidRDefault="0072167B" w:rsidP="0072167B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1242,</w:t>
            </w:r>
          </w:p>
          <w:p w:rsidR="005E43BD" w:rsidRPr="000D34A1" w:rsidRDefault="00547045" w:rsidP="0072167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4506</w:t>
            </w:r>
          </w:p>
        </w:tc>
      </w:tr>
      <w:tr w:rsidR="003815A9" w:rsidRPr="003815A9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E" w:rsidRPr="000D34A1" w:rsidRDefault="000D34A1" w:rsidP="00234F61">
            <w:pPr>
              <w:rPr>
                <w:szCs w:val="26"/>
              </w:rPr>
            </w:pPr>
            <w:r w:rsidRPr="000D34A1">
              <w:rPr>
                <w:szCs w:val="26"/>
              </w:rPr>
              <w:t>5</w:t>
            </w:r>
            <w:r w:rsidR="00EF13E3" w:rsidRPr="000D34A1">
              <w:rPr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E" w:rsidRPr="000D34A1" w:rsidRDefault="00C412CE" w:rsidP="00C412CE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Межрайонная ИФНС России №14 по Свердловской области</w:t>
            </w:r>
          </w:p>
          <w:p w:rsidR="00C412CE" w:rsidRPr="000D34A1" w:rsidRDefault="00C412CE" w:rsidP="00C412CE">
            <w:pPr>
              <w:jc w:val="both"/>
              <w:rPr>
                <w:szCs w:val="26"/>
              </w:rPr>
            </w:pPr>
          </w:p>
          <w:p w:rsidR="00C412CE" w:rsidRPr="000D34A1" w:rsidRDefault="00C412CE" w:rsidP="00C412CE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ВЕБИНАР</w:t>
            </w:r>
          </w:p>
          <w:p w:rsidR="00C412CE" w:rsidRPr="000D34A1" w:rsidRDefault="00C412CE" w:rsidP="00C412CE">
            <w:pPr>
              <w:rPr>
                <w:szCs w:val="26"/>
              </w:rPr>
            </w:pPr>
            <w:r w:rsidRPr="000D34A1">
              <w:rPr>
                <w:szCs w:val="26"/>
              </w:rPr>
              <w:t>(ТОРМ Качканар)</w:t>
            </w:r>
          </w:p>
          <w:p w:rsidR="00C412CE" w:rsidRPr="000D34A1" w:rsidRDefault="00C412CE" w:rsidP="0072167B">
            <w:pPr>
              <w:jc w:val="both"/>
              <w:rPr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E" w:rsidRPr="000D34A1" w:rsidRDefault="00C412CE" w:rsidP="00234F61">
            <w:pPr>
              <w:jc w:val="center"/>
              <w:rPr>
                <w:b/>
                <w:szCs w:val="26"/>
              </w:rPr>
            </w:pPr>
            <w:r w:rsidRPr="000D34A1">
              <w:rPr>
                <w:b/>
                <w:szCs w:val="26"/>
              </w:rPr>
              <w:t>13.11.2024</w:t>
            </w:r>
          </w:p>
          <w:p w:rsidR="00121B16" w:rsidRPr="000D34A1" w:rsidRDefault="00121B16" w:rsidP="00121B16">
            <w:pPr>
              <w:jc w:val="center"/>
              <w:rPr>
                <w:b/>
                <w:szCs w:val="26"/>
              </w:rPr>
            </w:pPr>
          </w:p>
          <w:p w:rsidR="00121B16" w:rsidRPr="000D34A1" w:rsidRDefault="00121B16" w:rsidP="00121B16">
            <w:pPr>
              <w:jc w:val="center"/>
              <w:rPr>
                <w:b/>
                <w:szCs w:val="26"/>
              </w:rPr>
            </w:pPr>
            <w:r w:rsidRPr="000D34A1">
              <w:rPr>
                <w:b/>
                <w:szCs w:val="26"/>
              </w:rPr>
              <w:t>1</w:t>
            </w:r>
            <w:r w:rsidR="00855C0A">
              <w:rPr>
                <w:b/>
                <w:szCs w:val="26"/>
              </w:rPr>
              <w:t>5</w:t>
            </w:r>
            <w:r w:rsidRPr="000D34A1">
              <w:rPr>
                <w:b/>
                <w:szCs w:val="26"/>
              </w:rPr>
              <w:t>.00</w:t>
            </w:r>
          </w:p>
          <w:p w:rsidR="00121B16" w:rsidRPr="000D34A1" w:rsidRDefault="00121B16" w:rsidP="00234F61">
            <w:pPr>
              <w:jc w:val="center"/>
              <w:rPr>
                <w:b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E" w:rsidRPr="000D34A1" w:rsidRDefault="00C412CE" w:rsidP="00455007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1.</w:t>
            </w:r>
            <w:r w:rsidR="00BE398E" w:rsidRPr="000D34A1">
              <w:rPr>
                <w:szCs w:val="26"/>
              </w:rPr>
              <w:t>Изменения налогового законодательства для налогоплательщиков, применяющих УСН. Порядок применения патентной системы и НПД.</w:t>
            </w:r>
          </w:p>
          <w:p w:rsidR="00BE398E" w:rsidRPr="000D34A1" w:rsidRDefault="00BE398E" w:rsidP="00455007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2.</w:t>
            </w:r>
            <w:r w:rsidR="00A879D5" w:rsidRPr="000D34A1">
              <w:rPr>
                <w:szCs w:val="26"/>
              </w:rPr>
              <w:t xml:space="preserve"> Урегулирование налоговой задолженности в условиях ЕНС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B" w:rsidRPr="000D34A1" w:rsidRDefault="00D4087B" w:rsidP="00D4087B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(34384)</w:t>
            </w:r>
          </w:p>
          <w:p w:rsidR="00D4087B" w:rsidRPr="000D34A1" w:rsidRDefault="00D4087B" w:rsidP="00D4087B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9-40-06</w:t>
            </w:r>
          </w:p>
          <w:p w:rsidR="00D4087B" w:rsidRPr="000D34A1" w:rsidRDefault="00D4087B" w:rsidP="00D4087B">
            <w:pPr>
              <w:jc w:val="center"/>
              <w:rPr>
                <w:szCs w:val="26"/>
              </w:rPr>
            </w:pPr>
            <w:proofErr w:type="spellStart"/>
            <w:r w:rsidRPr="000D34A1">
              <w:rPr>
                <w:szCs w:val="26"/>
              </w:rPr>
              <w:t>вн</w:t>
            </w:r>
            <w:proofErr w:type="spellEnd"/>
            <w:r w:rsidRPr="000D34A1">
              <w:rPr>
                <w:szCs w:val="26"/>
              </w:rPr>
              <w:t>.</w:t>
            </w:r>
          </w:p>
          <w:p w:rsidR="00D4087B" w:rsidRPr="000D34A1" w:rsidRDefault="00D4087B" w:rsidP="00D4087B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1242,</w:t>
            </w:r>
          </w:p>
          <w:p w:rsidR="00D4087B" w:rsidRPr="000D34A1" w:rsidRDefault="00D4087B" w:rsidP="00D4087B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1419</w:t>
            </w:r>
          </w:p>
          <w:p w:rsidR="00C412CE" w:rsidRPr="000D34A1" w:rsidRDefault="00C412CE" w:rsidP="0072167B">
            <w:pPr>
              <w:jc w:val="center"/>
              <w:rPr>
                <w:szCs w:val="26"/>
              </w:rPr>
            </w:pPr>
          </w:p>
        </w:tc>
      </w:tr>
      <w:tr w:rsidR="003815A9" w:rsidRPr="003815A9" w:rsidTr="0018754D">
        <w:trPr>
          <w:trHeight w:val="2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0D34A1" w:rsidP="00234F61">
            <w:pPr>
              <w:rPr>
                <w:szCs w:val="26"/>
              </w:rPr>
            </w:pPr>
            <w:r w:rsidRPr="000D34A1">
              <w:rPr>
                <w:szCs w:val="26"/>
              </w:rPr>
              <w:lastRenderedPageBreak/>
              <w:t>6</w:t>
            </w:r>
            <w:r w:rsidR="0022252F" w:rsidRPr="000D34A1">
              <w:rPr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Межрайонная ИФНС России №14 по Свердловской области</w:t>
            </w:r>
          </w:p>
          <w:p w:rsidR="00EA295A" w:rsidRPr="000D34A1" w:rsidRDefault="00EA295A" w:rsidP="00EA295A">
            <w:pPr>
              <w:jc w:val="both"/>
              <w:rPr>
                <w:szCs w:val="26"/>
              </w:rPr>
            </w:pPr>
          </w:p>
          <w:p w:rsidR="003073FE" w:rsidRPr="000D34A1" w:rsidRDefault="003073FE" w:rsidP="003073FE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 xml:space="preserve">ВЕБИНАР </w:t>
            </w:r>
          </w:p>
          <w:p w:rsidR="00602486" w:rsidRPr="000D34A1" w:rsidRDefault="003073FE" w:rsidP="003073FE">
            <w:pPr>
              <w:rPr>
                <w:szCs w:val="26"/>
              </w:rPr>
            </w:pPr>
            <w:r w:rsidRPr="000D34A1">
              <w:rPr>
                <w:szCs w:val="26"/>
              </w:rPr>
              <w:t>(ТОРМ Серов)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center"/>
              <w:rPr>
                <w:b/>
                <w:szCs w:val="26"/>
              </w:rPr>
            </w:pPr>
          </w:p>
          <w:p w:rsidR="00602486" w:rsidRPr="000D34A1" w:rsidRDefault="007E2DD1" w:rsidP="00234F61">
            <w:pPr>
              <w:jc w:val="center"/>
              <w:rPr>
                <w:b/>
                <w:szCs w:val="26"/>
              </w:rPr>
            </w:pPr>
            <w:r w:rsidRPr="000D34A1">
              <w:rPr>
                <w:b/>
                <w:szCs w:val="26"/>
              </w:rPr>
              <w:t>20</w:t>
            </w:r>
            <w:r w:rsidR="00602486" w:rsidRPr="000D34A1">
              <w:rPr>
                <w:b/>
                <w:szCs w:val="26"/>
              </w:rPr>
              <w:t>.</w:t>
            </w:r>
            <w:r w:rsidR="003B6E79" w:rsidRPr="000D34A1">
              <w:rPr>
                <w:b/>
                <w:szCs w:val="26"/>
              </w:rPr>
              <w:t>11</w:t>
            </w:r>
            <w:r w:rsidR="00602486" w:rsidRPr="000D34A1">
              <w:rPr>
                <w:b/>
                <w:szCs w:val="26"/>
              </w:rPr>
              <w:t>.202</w:t>
            </w:r>
            <w:r w:rsidR="0018754D" w:rsidRPr="000D34A1">
              <w:rPr>
                <w:b/>
                <w:szCs w:val="26"/>
              </w:rPr>
              <w:t>4</w:t>
            </w:r>
          </w:p>
          <w:p w:rsidR="00602486" w:rsidRPr="000D34A1" w:rsidRDefault="00602486" w:rsidP="00234F61">
            <w:pPr>
              <w:jc w:val="center"/>
              <w:rPr>
                <w:szCs w:val="26"/>
              </w:rPr>
            </w:pPr>
          </w:p>
          <w:p w:rsidR="00602486" w:rsidRPr="000D34A1" w:rsidRDefault="00602486" w:rsidP="00234F61">
            <w:pPr>
              <w:jc w:val="center"/>
              <w:rPr>
                <w:b/>
                <w:szCs w:val="26"/>
              </w:rPr>
            </w:pPr>
            <w:r w:rsidRPr="000D34A1">
              <w:rPr>
                <w:b/>
                <w:szCs w:val="26"/>
              </w:rPr>
              <w:t>11.00</w:t>
            </w:r>
          </w:p>
          <w:p w:rsidR="00602486" w:rsidRPr="000D34A1" w:rsidRDefault="00602486" w:rsidP="00234F61">
            <w:pPr>
              <w:jc w:val="center"/>
              <w:rPr>
                <w:szCs w:val="26"/>
              </w:rPr>
            </w:pPr>
          </w:p>
          <w:p w:rsidR="00602486" w:rsidRPr="000D34A1" w:rsidRDefault="00602486" w:rsidP="00234F61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E" w:rsidRPr="000D34A1" w:rsidRDefault="00EF13E3" w:rsidP="00844ABE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1.</w:t>
            </w:r>
            <w:r w:rsidR="0022252F" w:rsidRPr="000D34A1">
              <w:rPr>
                <w:szCs w:val="26"/>
              </w:rPr>
              <w:t xml:space="preserve"> </w:t>
            </w:r>
            <w:r w:rsidR="007E2DD1" w:rsidRPr="000D34A1">
              <w:rPr>
                <w:szCs w:val="26"/>
              </w:rPr>
              <w:t xml:space="preserve"> О порядке внесения в ЕГРЮЛ изменений в сведения о лице, имеющем право без доверенности действовать от имени юридического лица</w:t>
            </w:r>
            <w:r w:rsidR="00CE1ADE" w:rsidRPr="000D34A1">
              <w:rPr>
                <w:szCs w:val="26"/>
              </w:rPr>
              <w:t>.</w:t>
            </w:r>
          </w:p>
          <w:p w:rsidR="009B2B2F" w:rsidRPr="000D34A1" w:rsidRDefault="00EF13E3" w:rsidP="00844ABE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2</w:t>
            </w:r>
            <w:r w:rsidR="00815151" w:rsidRPr="000D34A1">
              <w:rPr>
                <w:szCs w:val="26"/>
              </w:rPr>
              <w:t>.</w:t>
            </w:r>
            <w:r w:rsidR="000D34A1" w:rsidRPr="000D34A1">
              <w:rPr>
                <w:szCs w:val="26"/>
              </w:rPr>
              <w:t xml:space="preserve"> О преимуществах перехода на обмен электронными счетами-фактурами.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center"/>
              <w:rPr>
                <w:szCs w:val="26"/>
              </w:rPr>
            </w:pPr>
          </w:p>
          <w:p w:rsidR="00602486" w:rsidRPr="000D34A1" w:rsidRDefault="00602486" w:rsidP="00234F6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(34384)</w:t>
            </w:r>
          </w:p>
          <w:p w:rsidR="00602486" w:rsidRPr="000D34A1" w:rsidRDefault="00602486" w:rsidP="00234F6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9-40-06</w:t>
            </w:r>
          </w:p>
          <w:p w:rsidR="00602486" w:rsidRPr="000D34A1" w:rsidRDefault="00602486" w:rsidP="00234F61">
            <w:pPr>
              <w:jc w:val="center"/>
              <w:rPr>
                <w:szCs w:val="26"/>
              </w:rPr>
            </w:pPr>
            <w:proofErr w:type="spellStart"/>
            <w:r w:rsidRPr="000D34A1">
              <w:rPr>
                <w:szCs w:val="26"/>
              </w:rPr>
              <w:t>вн</w:t>
            </w:r>
            <w:proofErr w:type="spellEnd"/>
            <w:r w:rsidRPr="000D34A1">
              <w:rPr>
                <w:szCs w:val="26"/>
              </w:rPr>
              <w:t>.</w:t>
            </w:r>
          </w:p>
          <w:p w:rsidR="00602486" w:rsidRPr="000D34A1" w:rsidRDefault="00602486" w:rsidP="00234F6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1242,</w:t>
            </w:r>
          </w:p>
          <w:p w:rsidR="00602486" w:rsidRPr="000D34A1" w:rsidRDefault="00547045" w:rsidP="00234F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4506</w:t>
            </w:r>
          </w:p>
          <w:p w:rsidR="00602486" w:rsidRPr="000D34A1" w:rsidRDefault="00602486" w:rsidP="00234F61">
            <w:pPr>
              <w:jc w:val="center"/>
              <w:rPr>
                <w:szCs w:val="26"/>
              </w:rPr>
            </w:pPr>
          </w:p>
        </w:tc>
      </w:tr>
      <w:tr w:rsidR="003815A9" w:rsidRPr="003815A9" w:rsidTr="0022252F">
        <w:trPr>
          <w:trHeight w:val="20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C6" w:rsidRPr="000D34A1" w:rsidRDefault="000406C6" w:rsidP="00EA295A">
            <w:pPr>
              <w:rPr>
                <w:szCs w:val="26"/>
              </w:rPr>
            </w:pPr>
          </w:p>
          <w:p w:rsidR="00EA295A" w:rsidRPr="000D34A1" w:rsidRDefault="000D34A1" w:rsidP="000D34A1">
            <w:pPr>
              <w:rPr>
                <w:szCs w:val="26"/>
              </w:rPr>
            </w:pPr>
            <w:r w:rsidRPr="000D34A1">
              <w:rPr>
                <w:szCs w:val="26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C6" w:rsidRPr="000D34A1" w:rsidRDefault="000406C6" w:rsidP="00381E3C">
            <w:pPr>
              <w:jc w:val="both"/>
              <w:rPr>
                <w:szCs w:val="26"/>
              </w:rPr>
            </w:pPr>
          </w:p>
          <w:p w:rsidR="00381E3C" w:rsidRPr="000D34A1" w:rsidRDefault="00381E3C" w:rsidP="00381E3C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Межрайонная ИФНС России №14 по Свердловской области</w:t>
            </w:r>
          </w:p>
          <w:p w:rsidR="00381E3C" w:rsidRPr="000D34A1" w:rsidRDefault="00381E3C" w:rsidP="00381E3C">
            <w:pPr>
              <w:jc w:val="both"/>
              <w:rPr>
                <w:szCs w:val="26"/>
              </w:rPr>
            </w:pPr>
          </w:p>
          <w:p w:rsidR="003073FE" w:rsidRPr="000D34A1" w:rsidRDefault="003073FE" w:rsidP="003073FE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ВЕБИНАР</w:t>
            </w:r>
          </w:p>
          <w:p w:rsidR="003073FE" w:rsidRPr="000D34A1" w:rsidRDefault="003073FE" w:rsidP="003073FE">
            <w:pPr>
              <w:rPr>
                <w:szCs w:val="26"/>
              </w:rPr>
            </w:pPr>
            <w:r w:rsidRPr="000D34A1">
              <w:rPr>
                <w:szCs w:val="26"/>
              </w:rPr>
              <w:t>(ТОРМ Качканар)</w:t>
            </w:r>
          </w:p>
          <w:p w:rsidR="00EA295A" w:rsidRPr="000D34A1" w:rsidRDefault="00EA295A" w:rsidP="00381E3C">
            <w:pPr>
              <w:pStyle w:val="3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3C" w:rsidRPr="000D34A1" w:rsidRDefault="00381E3C" w:rsidP="00381E3C">
            <w:pPr>
              <w:pStyle w:val="31"/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EA295A" w:rsidRPr="000D34A1" w:rsidRDefault="003073FE" w:rsidP="00381E3C">
            <w:pPr>
              <w:pStyle w:val="31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0D34A1">
              <w:rPr>
                <w:b/>
                <w:sz w:val="26"/>
                <w:szCs w:val="26"/>
              </w:rPr>
              <w:t>27</w:t>
            </w:r>
            <w:r w:rsidR="00EA295A" w:rsidRPr="000D34A1">
              <w:rPr>
                <w:b/>
                <w:sz w:val="26"/>
                <w:szCs w:val="26"/>
              </w:rPr>
              <w:t>.</w:t>
            </w:r>
            <w:r w:rsidR="003B6E79" w:rsidRPr="000D34A1">
              <w:rPr>
                <w:b/>
                <w:sz w:val="26"/>
                <w:szCs w:val="26"/>
              </w:rPr>
              <w:t>11</w:t>
            </w:r>
            <w:r w:rsidR="00EA295A" w:rsidRPr="000D34A1">
              <w:rPr>
                <w:b/>
                <w:sz w:val="26"/>
                <w:szCs w:val="26"/>
              </w:rPr>
              <w:t>.2024</w:t>
            </w:r>
          </w:p>
          <w:p w:rsidR="00381E3C" w:rsidRPr="000D34A1" w:rsidRDefault="00381E3C" w:rsidP="00381E3C">
            <w:pPr>
              <w:pStyle w:val="31"/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381E3C" w:rsidRPr="000D34A1" w:rsidRDefault="00381E3C" w:rsidP="00855C0A">
            <w:pPr>
              <w:pStyle w:val="31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0D34A1">
              <w:rPr>
                <w:b/>
                <w:sz w:val="26"/>
                <w:szCs w:val="26"/>
              </w:rPr>
              <w:t>1</w:t>
            </w:r>
            <w:r w:rsidR="00855C0A">
              <w:rPr>
                <w:b/>
                <w:sz w:val="26"/>
                <w:szCs w:val="26"/>
              </w:rPr>
              <w:t>5</w:t>
            </w:r>
            <w:bookmarkStart w:id="0" w:name="_GoBack"/>
            <w:bookmarkEnd w:id="0"/>
            <w:r w:rsidRPr="000D34A1">
              <w:rPr>
                <w:b/>
                <w:sz w:val="26"/>
                <w:szCs w:val="26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C6" w:rsidRPr="000D34A1" w:rsidRDefault="000406C6" w:rsidP="002150E9">
            <w:pPr>
              <w:jc w:val="both"/>
              <w:rPr>
                <w:szCs w:val="26"/>
              </w:rPr>
            </w:pPr>
          </w:p>
          <w:p w:rsidR="00D4087B" w:rsidRPr="000D34A1" w:rsidRDefault="00707D8C" w:rsidP="00D4087B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1.</w:t>
            </w:r>
            <w:r w:rsidR="0022252F" w:rsidRPr="000D34A1">
              <w:rPr>
                <w:szCs w:val="26"/>
              </w:rPr>
              <w:t xml:space="preserve"> </w:t>
            </w:r>
            <w:r w:rsidR="00D4087B" w:rsidRPr="000D34A1">
              <w:rPr>
                <w:rFonts w:eastAsiaTheme="minorHAnsi"/>
                <w:szCs w:val="26"/>
                <w:lang w:eastAsia="en-US"/>
              </w:rPr>
              <w:t xml:space="preserve"> У</w:t>
            </w:r>
            <w:r w:rsidR="00D4087B" w:rsidRPr="000D34A1">
              <w:rPr>
                <w:szCs w:val="26"/>
              </w:rPr>
              <w:t>плата имущественных налогов физическими лицами.</w:t>
            </w:r>
          </w:p>
          <w:p w:rsidR="00E65106" w:rsidRPr="000D34A1" w:rsidRDefault="00E65106" w:rsidP="002150E9">
            <w:pPr>
              <w:jc w:val="both"/>
              <w:rPr>
                <w:szCs w:val="26"/>
              </w:rPr>
            </w:pPr>
          </w:p>
          <w:p w:rsidR="00815151" w:rsidRPr="000D34A1" w:rsidRDefault="002150E9" w:rsidP="002150E9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2.Возможности э</w:t>
            </w:r>
            <w:r w:rsidR="003073FE" w:rsidRPr="000D34A1">
              <w:rPr>
                <w:szCs w:val="26"/>
              </w:rPr>
              <w:t>лектронн</w:t>
            </w:r>
            <w:r w:rsidRPr="000D34A1">
              <w:rPr>
                <w:szCs w:val="26"/>
              </w:rPr>
              <w:t>ого</w:t>
            </w:r>
            <w:r w:rsidR="003073FE" w:rsidRPr="000D34A1">
              <w:rPr>
                <w:szCs w:val="26"/>
              </w:rPr>
              <w:t xml:space="preserve"> сервис</w:t>
            </w:r>
            <w:r w:rsidRPr="000D34A1">
              <w:rPr>
                <w:szCs w:val="26"/>
              </w:rPr>
              <w:t>а</w:t>
            </w:r>
            <w:r w:rsidR="003073FE" w:rsidRPr="000D34A1">
              <w:rPr>
                <w:szCs w:val="26"/>
              </w:rPr>
              <w:t xml:space="preserve"> ФНС России «Личный кабинет налогоплательщика для физических лиц».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C6" w:rsidRPr="000D34A1" w:rsidRDefault="000406C6" w:rsidP="00381E3C">
            <w:pPr>
              <w:jc w:val="center"/>
              <w:rPr>
                <w:szCs w:val="26"/>
              </w:rPr>
            </w:pPr>
          </w:p>
          <w:p w:rsidR="00381E3C" w:rsidRPr="000D34A1" w:rsidRDefault="00381E3C" w:rsidP="00381E3C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(34384)</w:t>
            </w:r>
          </w:p>
          <w:p w:rsidR="00381E3C" w:rsidRPr="000D34A1" w:rsidRDefault="00381E3C" w:rsidP="00381E3C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9-40-06</w:t>
            </w:r>
          </w:p>
          <w:p w:rsidR="00381E3C" w:rsidRPr="000D34A1" w:rsidRDefault="00381E3C" w:rsidP="00381E3C">
            <w:pPr>
              <w:jc w:val="center"/>
              <w:rPr>
                <w:szCs w:val="26"/>
              </w:rPr>
            </w:pPr>
            <w:proofErr w:type="spellStart"/>
            <w:r w:rsidRPr="000D34A1">
              <w:rPr>
                <w:szCs w:val="26"/>
              </w:rPr>
              <w:t>вн</w:t>
            </w:r>
            <w:proofErr w:type="spellEnd"/>
            <w:r w:rsidRPr="000D34A1">
              <w:rPr>
                <w:szCs w:val="26"/>
              </w:rPr>
              <w:t>.</w:t>
            </w:r>
          </w:p>
          <w:p w:rsidR="00381E3C" w:rsidRPr="000D34A1" w:rsidRDefault="00381E3C" w:rsidP="00381E3C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1242,</w:t>
            </w:r>
          </w:p>
          <w:p w:rsidR="00381E3C" w:rsidRPr="000D34A1" w:rsidRDefault="002150E9" w:rsidP="00381E3C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1419</w:t>
            </w:r>
          </w:p>
          <w:p w:rsidR="00EA295A" w:rsidRPr="000D34A1" w:rsidRDefault="00EA295A" w:rsidP="00EA295A">
            <w:pPr>
              <w:jc w:val="center"/>
              <w:rPr>
                <w:szCs w:val="26"/>
              </w:rPr>
            </w:pPr>
          </w:p>
        </w:tc>
      </w:tr>
      <w:tr w:rsidR="000406C6" w:rsidRPr="003815A9" w:rsidTr="0022252F">
        <w:trPr>
          <w:trHeight w:val="20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C6" w:rsidRPr="000D34A1" w:rsidRDefault="000D34A1" w:rsidP="000406C6">
            <w:pPr>
              <w:rPr>
                <w:szCs w:val="26"/>
              </w:rPr>
            </w:pPr>
            <w:r w:rsidRPr="000D34A1">
              <w:rPr>
                <w:szCs w:val="26"/>
              </w:rPr>
              <w:t>8</w:t>
            </w:r>
            <w:r w:rsidR="000406C6" w:rsidRPr="000D34A1">
              <w:rPr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C6" w:rsidRPr="000D34A1" w:rsidRDefault="000406C6" w:rsidP="000406C6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Межрайонная ИФНС России №14 по Свердловской области</w:t>
            </w:r>
          </w:p>
          <w:p w:rsidR="000406C6" w:rsidRPr="000D34A1" w:rsidRDefault="000406C6" w:rsidP="000406C6">
            <w:pPr>
              <w:jc w:val="both"/>
              <w:rPr>
                <w:szCs w:val="26"/>
              </w:rPr>
            </w:pPr>
          </w:p>
          <w:p w:rsidR="000406C6" w:rsidRPr="000D34A1" w:rsidRDefault="000406C6" w:rsidP="000406C6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 xml:space="preserve">ВЕБИНАР </w:t>
            </w:r>
          </w:p>
          <w:p w:rsidR="000406C6" w:rsidRPr="000D34A1" w:rsidRDefault="000406C6" w:rsidP="000406C6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(ТОРМ Серов)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C6" w:rsidRPr="000D34A1" w:rsidRDefault="000406C6" w:rsidP="000406C6">
            <w:pPr>
              <w:pStyle w:val="31"/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0406C6" w:rsidRPr="000D34A1" w:rsidRDefault="000406C6" w:rsidP="000406C6">
            <w:pPr>
              <w:pStyle w:val="31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0D34A1">
              <w:rPr>
                <w:b/>
                <w:sz w:val="26"/>
                <w:szCs w:val="26"/>
              </w:rPr>
              <w:t>04.12.2024</w:t>
            </w:r>
          </w:p>
          <w:p w:rsidR="00121B16" w:rsidRPr="000D34A1" w:rsidRDefault="00121B16" w:rsidP="00121B16">
            <w:pPr>
              <w:jc w:val="center"/>
              <w:rPr>
                <w:b/>
                <w:szCs w:val="26"/>
              </w:rPr>
            </w:pPr>
          </w:p>
          <w:p w:rsidR="00121B16" w:rsidRPr="000D34A1" w:rsidRDefault="00121B16" w:rsidP="00121B16">
            <w:pPr>
              <w:jc w:val="center"/>
              <w:rPr>
                <w:b/>
                <w:szCs w:val="26"/>
              </w:rPr>
            </w:pPr>
            <w:r w:rsidRPr="000D34A1">
              <w:rPr>
                <w:b/>
                <w:szCs w:val="26"/>
              </w:rPr>
              <w:t>11.00</w:t>
            </w:r>
          </w:p>
          <w:p w:rsidR="00121B16" w:rsidRPr="000D34A1" w:rsidRDefault="00121B16" w:rsidP="000406C6">
            <w:pPr>
              <w:pStyle w:val="31"/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FD" w:rsidRPr="000D34A1" w:rsidRDefault="00F531FD" w:rsidP="000406C6">
            <w:pPr>
              <w:jc w:val="both"/>
              <w:rPr>
                <w:szCs w:val="26"/>
              </w:rPr>
            </w:pPr>
          </w:p>
          <w:p w:rsidR="000406C6" w:rsidRPr="000D34A1" w:rsidRDefault="000406C6" w:rsidP="000406C6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 xml:space="preserve"> 1.</w:t>
            </w:r>
            <w:r w:rsidR="00F531FD" w:rsidRPr="000D34A1">
              <w:rPr>
                <w:szCs w:val="26"/>
              </w:rPr>
              <w:t xml:space="preserve">Порядок направления сообщений об исчисленных </w:t>
            </w:r>
            <w:r w:rsidR="003815A9" w:rsidRPr="000D34A1">
              <w:rPr>
                <w:szCs w:val="26"/>
              </w:rPr>
              <w:t>налоговыми органами налогах на имущество организаций.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0E" w:rsidRPr="000D34A1" w:rsidRDefault="002D7E0E" w:rsidP="002D7E0E">
            <w:pPr>
              <w:jc w:val="center"/>
              <w:rPr>
                <w:szCs w:val="26"/>
              </w:rPr>
            </w:pPr>
          </w:p>
          <w:p w:rsidR="002D7E0E" w:rsidRPr="000D34A1" w:rsidRDefault="002D7E0E" w:rsidP="002D7E0E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(34384)</w:t>
            </w:r>
          </w:p>
          <w:p w:rsidR="002D7E0E" w:rsidRPr="000D34A1" w:rsidRDefault="002D7E0E" w:rsidP="002D7E0E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9-40-06</w:t>
            </w:r>
          </w:p>
          <w:p w:rsidR="002D7E0E" w:rsidRPr="000D34A1" w:rsidRDefault="002D7E0E" w:rsidP="002D7E0E">
            <w:pPr>
              <w:jc w:val="center"/>
              <w:rPr>
                <w:szCs w:val="26"/>
              </w:rPr>
            </w:pPr>
            <w:proofErr w:type="spellStart"/>
            <w:r w:rsidRPr="000D34A1">
              <w:rPr>
                <w:szCs w:val="26"/>
              </w:rPr>
              <w:t>вн</w:t>
            </w:r>
            <w:proofErr w:type="spellEnd"/>
            <w:r w:rsidRPr="000D34A1">
              <w:rPr>
                <w:szCs w:val="26"/>
              </w:rPr>
              <w:t>.</w:t>
            </w:r>
          </w:p>
          <w:p w:rsidR="002D7E0E" w:rsidRPr="000D34A1" w:rsidRDefault="002D7E0E" w:rsidP="002D7E0E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1242,</w:t>
            </w:r>
          </w:p>
          <w:p w:rsidR="002D7E0E" w:rsidRPr="000D34A1" w:rsidRDefault="002D7E0E" w:rsidP="002D7E0E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4506</w:t>
            </w:r>
          </w:p>
          <w:p w:rsidR="000406C6" w:rsidRPr="000D34A1" w:rsidRDefault="000406C6" w:rsidP="000406C6">
            <w:pPr>
              <w:jc w:val="center"/>
              <w:rPr>
                <w:szCs w:val="26"/>
              </w:rPr>
            </w:pPr>
          </w:p>
        </w:tc>
      </w:tr>
      <w:tr w:rsidR="003815A9" w:rsidRPr="003815A9" w:rsidTr="0022252F">
        <w:trPr>
          <w:trHeight w:val="20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C6" w:rsidRPr="000D34A1" w:rsidRDefault="000406C6" w:rsidP="000406C6">
            <w:pPr>
              <w:rPr>
                <w:szCs w:val="26"/>
              </w:rPr>
            </w:pPr>
          </w:p>
          <w:p w:rsidR="000406C6" w:rsidRPr="000D34A1" w:rsidRDefault="000D34A1" w:rsidP="000406C6">
            <w:pPr>
              <w:rPr>
                <w:szCs w:val="26"/>
              </w:rPr>
            </w:pPr>
            <w:r w:rsidRPr="000D34A1">
              <w:rPr>
                <w:szCs w:val="26"/>
              </w:rPr>
              <w:t>9</w:t>
            </w:r>
            <w:r w:rsidR="000406C6" w:rsidRPr="000D34A1">
              <w:rPr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C6" w:rsidRPr="000D34A1" w:rsidRDefault="000406C6" w:rsidP="000406C6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Межрайонная ИФНС России №14 по Свердловской области</w:t>
            </w:r>
          </w:p>
          <w:p w:rsidR="000406C6" w:rsidRPr="000D34A1" w:rsidRDefault="000406C6" w:rsidP="000406C6">
            <w:pPr>
              <w:jc w:val="both"/>
              <w:rPr>
                <w:szCs w:val="26"/>
              </w:rPr>
            </w:pPr>
          </w:p>
          <w:p w:rsidR="000406C6" w:rsidRPr="000D34A1" w:rsidRDefault="000406C6" w:rsidP="000406C6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ВЕБИНАР</w:t>
            </w:r>
          </w:p>
          <w:p w:rsidR="000406C6" w:rsidRPr="000D34A1" w:rsidRDefault="000406C6" w:rsidP="000406C6">
            <w:pPr>
              <w:rPr>
                <w:szCs w:val="26"/>
              </w:rPr>
            </w:pPr>
            <w:r w:rsidRPr="000D34A1">
              <w:rPr>
                <w:szCs w:val="26"/>
              </w:rPr>
              <w:t>(ТОРМ Качканар)</w:t>
            </w:r>
          </w:p>
          <w:p w:rsidR="000406C6" w:rsidRPr="000D34A1" w:rsidRDefault="000406C6" w:rsidP="000406C6">
            <w:pPr>
              <w:jc w:val="both"/>
              <w:rPr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C6" w:rsidRPr="000D34A1" w:rsidRDefault="000406C6" w:rsidP="000406C6">
            <w:pPr>
              <w:pStyle w:val="31"/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0406C6" w:rsidRPr="000D34A1" w:rsidRDefault="000406C6" w:rsidP="000406C6">
            <w:pPr>
              <w:pStyle w:val="31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0D34A1">
              <w:rPr>
                <w:b/>
                <w:sz w:val="26"/>
                <w:szCs w:val="26"/>
              </w:rPr>
              <w:t>11.12.2024</w:t>
            </w:r>
          </w:p>
          <w:p w:rsidR="00121B16" w:rsidRPr="000D34A1" w:rsidRDefault="00121B16" w:rsidP="000406C6">
            <w:pPr>
              <w:pStyle w:val="31"/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121B16" w:rsidRPr="000D34A1" w:rsidRDefault="00121B16" w:rsidP="00121B16">
            <w:pPr>
              <w:jc w:val="center"/>
              <w:rPr>
                <w:b/>
                <w:szCs w:val="26"/>
              </w:rPr>
            </w:pPr>
            <w:r w:rsidRPr="000D34A1">
              <w:rPr>
                <w:b/>
                <w:szCs w:val="26"/>
              </w:rPr>
              <w:t>11.00</w:t>
            </w:r>
          </w:p>
          <w:p w:rsidR="00121B16" w:rsidRPr="000D34A1" w:rsidRDefault="00121B16" w:rsidP="000406C6">
            <w:pPr>
              <w:pStyle w:val="31"/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C6" w:rsidRPr="000D34A1" w:rsidRDefault="000406C6" w:rsidP="000406C6">
            <w:pPr>
              <w:jc w:val="both"/>
              <w:rPr>
                <w:szCs w:val="26"/>
              </w:rPr>
            </w:pPr>
          </w:p>
          <w:p w:rsidR="000406C6" w:rsidRPr="000D34A1" w:rsidRDefault="000406C6" w:rsidP="000406C6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1. Налоговые вычеты по НДФЛ: какие они бывают и как их получить.</w:t>
            </w:r>
          </w:p>
          <w:p w:rsidR="000406C6" w:rsidRPr="000D34A1" w:rsidRDefault="000406C6" w:rsidP="000406C6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 xml:space="preserve">2.О способах уплаты имущественных налогов физическими лицами.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C6" w:rsidRPr="000D34A1" w:rsidRDefault="000406C6" w:rsidP="000406C6">
            <w:pPr>
              <w:jc w:val="center"/>
              <w:rPr>
                <w:szCs w:val="26"/>
              </w:rPr>
            </w:pPr>
          </w:p>
          <w:p w:rsidR="000406C6" w:rsidRPr="000D34A1" w:rsidRDefault="000406C6" w:rsidP="000406C6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(34384)</w:t>
            </w:r>
          </w:p>
          <w:p w:rsidR="000406C6" w:rsidRPr="000D34A1" w:rsidRDefault="000406C6" w:rsidP="000406C6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9-40-06</w:t>
            </w:r>
          </w:p>
          <w:p w:rsidR="000406C6" w:rsidRPr="000D34A1" w:rsidRDefault="000406C6" w:rsidP="000406C6">
            <w:pPr>
              <w:jc w:val="center"/>
              <w:rPr>
                <w:szCs w:val="26"/>
              </w:rPr>
            </w:pPr>
            <w:proofErr w:type="spellStart"/>
            <w:r w:rsidRPr="000D34A1">
              <w:rPr>
                <w:szCs w:val="26"/>
              </w:rPr>
              <w:t>вн</w:t>
            </w:r>
            <w:proofErr w:type="spellEnd"/>
            <w:r w:rsidRPr="000D34A1">
              <w:rPr>
                <w:szCs w:val="26"/>
              </w:rPr>
              <w:t>.</w:t>
            </w:r>
          </w:p>
          <w:p w:rsidR="000406C6" w:rsidRPr="000D34A1" w:rsidRDefault="000406C6" w:rsidP="000406C6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1242,</w:t>
            </w:r>
          </w:p>
          <w:p w:rsidR="000406C6" w:rsidRPr="000D34A1" w:rsidRDefault="000406C6" w:rsidP="000406C6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1419</w:t>
            </w:r>
          </w:p>
        </w:tc>
      </w:tr>
      <w:tr w:rsidR="003815A9" w:rsidRPr="003815A9" w:rsidTr="001C0C62">
        <w:trPr>
          <w:trHeight w:val="17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8C" w:rsidRPr="000D34A1" w:rsidRDefault="00707D8C" w:rsidP="00707D8C">
            <w:pPr>
              <w:rPr>
                <w:szCs w:val="26"/>
              </w:rPr>
            </w:pPr>
          </w:p>
          <w:p w:rsidR="000D34A1" w:rsidRPr="000D34A1" w:rsidRDefault="00176B2A" w:rsidP="00707D8C">
            <w:pPr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B" w:rsidRPr="000D34A1" w:rsidRDefault="00110E8B" w:rsidP="00707D8C">
            <w:pPr>
              <w:jc w:val="both"/>
              <w:rPr>
                <w:szCs w:val="26"/>
              </w:rPr>
            </w:pPr>
          </w:p>
          <w:p w:rsidR="00CE1ADE" w:rsidRPr="000D34A1" w:rsidRDefault="00CE1ADE" w:rsidP="00CE1ADE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Межрайонная ИФНС России №14 по Свердловской области</w:t>
            </w:r>
          </w:p>
          <w:p w:rsidR="00CE1ADE" w:rsidRPr="000D34A1" w:rsidRDefault="00CE1ADE" w:rsidP="00CE1ADE">
            <w:pPr>
              <w:jc w:val="both"/>
              <w:rPr>
                <w:szCs w:val="26"/>
              </w:rPr>
            </w:pPr>
          </w:p>
          <w:p w:rsidR="00CE1ADE" w:rsidRPr="000D34A1" w:rsidRDefault="00D24EB2" w:rsidP="00CE1AD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CE1ADE" w:rsidRPr="000D34A1">
              <w:rPr>
                <w:szCs w:val="26"/>
              </w:rPr>
              <w:t>Е</w:t>
            </w:r>
            <w:r>
              <w:rPr>
                <w:szCs w:val="26"/>
              </w:rPr>
              <w:t>М</w:t>
            </w:r>
            <w:r w:rsidR="00CE1ADE" w:rsidRPr="000D34A1">
              <w:rPr>
                <w:szCs w:val="26"/>
              </w:rPr>
              <w:t>ИНАР</w:t>
            </w:r>
          </w:p>
          <w:p w:rsidR="00707D8C" w:rsidRPr="000D34A1" w:rsidRDefault="00CE1ADE" w:rsidP="00CE1ADE">
            <w:pPr>
              <w:jc w:val="both"/>
              <w:rPr>
                <w:szCs w:val="26"/>
              </w:rPr>
            </w:pPr>
            <w:r w:rsidRPr="000D34A1">
              <w:rPr>
                <w:szCs w:val="26"/>
              </w:rPr>
              <w:t>(г. Краснотурьинск)</w:t>
            </w:r>
          </w:p>
          <w:p w:rsidR="00CE1ADE" w:rsidRPr="000D34A1" w:rsidRDefault="00CE1ADE" w:rsidP="00CE1ADE">
            <w:pPr>
              <w:jc w:val="both"/>
              <w:rPr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8C" w:rsidRPr="000D34A1" w:rsidRDefault="00707D8C" w:rsidP="00707D8C">
            <w:pPr>
              <w:pStyle w:val="31"/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707D8C" w:rsidRPr="000D34A1" w:rsidRDefault="00110E8B" w:rsidP="00707D8C">
            <w:pPr>
              <w:pStyle w:val="31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0D34A1">
              <w:rPr>
                <w:b/>
                <w:sz w:val="26"/>
                <w:szCs w:val="26"/>
              </w:rPr>
              <w:t>18</w:t>
            </w:r>
            <w:r w:rsidR="003B6E79" w:rsidRPr="000D34A1">
              <w:rPr>
                <w:b/>
                <w:sz w:val="26"/>
                <w:szCs w:val="26"/>
              </w:rPr>
              <w:t>.12</w:t>
            </w:r>
            <w:r w:rsidR="00707D8C" w:rsidRPr="000D34A1">
              <w:rPr>
                <w:b/>
                <w:sz w:val="26"/>
                <w:szCs w:val="26"/>
              </w:rPr>
              <w:t>.2024</w:t>
            </w:r>
          </w:p>
          <w:p w:rsidR="00707D8C" w:rsidRPr="000D34A1" w:rsidRDefault="00707D8C" w:rsidP="00707D8C">
            <w:pPr>
              <w:pStyle w:val="31"/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707D8C" w:rsidRPr="000D34A1" w:rsidRDefault="00707D8C" w:rsidP="00707D8C">
            <w:pPr>
              <w:pStyle w:val="31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0D34A1">
              <w:rPr>
                <w:b/>
                <w:sz w:val="26"/>
                <w:szCs w:val="2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C6" w:rsidRPr="00D140BE" w:rsidRDefault="000406C6" w:rsidP="00A879D5">
            <w:pPr>
              <w:rPr>
                <w:szCs w:val="26"/>
              </w:rPr>
            </w:pPr>
          </w:p>
          <w:p w:rsidR="00D24EB2" w:rsidRPr="00D140BE" w:rsidRDefault="00707D8C" w:rsidP="00D24EB2">
            <w:pPr>
              <w:jc w:val="both"/>
              <w:rPr>
                <w:szCs w:val="26"/>
              </w:rPr>
            </w:pPr>
            <w:r w:rsidRPr="00D140BE">
              <w:rPr>
                <w:szCs w:val="26"/>
              </w:rPr>
              <w:t>1.</w:t>
            </w:r>
            <w:r w:rsidR="00D24EB2" w:rsidRPr="00D140BE">
              <w:rPr>
                <w:szCs w:val="26"/>
              </w:rPr>
              <w:t>Изменения налогового законодательства с 01.01.2025</w:t>
            </w:r>
            <w:r w:rsidR="00176B2A" w:rsidRPr="00D140BE">
              <w:rPr>
                <w:szCs w:val="26"/>
              </w:rPr>
              <w:t xml:space="preserve"> (НДС, УСН)</w:t>
            </w:r>
            <w:r w:rsidR="00D24EB2" w:rsidRPr="00D140BE">
              <w:rPr>
                <w:szCs w:val="26"/>
              </w:rPr>
              <w:t>.</w:t>
            </w:r>
          </w:p>
          <w:p w:rsidR="00D24EB2" w:rsidRPr="00D140BE" w:rsidRDefault="00F47361" w:rsidP="00D24EB2">
            <w:pPr>
              <w:rPr>
                <w:szCs w:val="26"/>
              </w:rPr>
            </w:pPr>
            <w:r w:rsidRPr="00D140BE">
              <w:rPr>
                <w:szCs w:val="26"/>
              </w:rPr>
              <w:t xml:space="preserve">2. </w:t>
            </w:r>
            <w:r w:rsidR="00D24EB2" w:rsidRPr="00D140BE">
              <w:rPr>
                <w:rFonts w:eastAsiaTheme="minorHAnsi"/>
                <w:szCs w:val="26"/>
                <w:lang w:eastAsia="en-US"/>
              </w:rPr>
              <w:t xml:space="preserve"> Особенности рассмотрения жалобы в упрощенном порядке</w:t>
            </w:r>
            <w:r w:rsidR="00D24EB2" w:rsidRPr="00D140BE">
              <w:rPr>
                <w:szCs w:val="26"/>
              </w:rPr>
              <w:t>.</w:t>
            </w:r>
          </w:p>
          <w:p w:rsidR="00707D8C" w:rsidRPr="00D140BE" w:rsidRDefault="00D24EB2" w:rsidP="00D24EB2">
            <w:pPr>
              <w:rPr>
                <w:szCs w:val="26"/>
              </w:rPr>
            </w:pPr>
            <w:r w:rsidRPr="00D140BE">
              <w:rPr>
                <w:szCs w:val="26"/>
              </w:rPr>
              <w:t xml:space="preserve">3. НДФЛ –прогрессивная шкала ставок с 2025 </w:t>
            </w:r>
            <w:r w:rsidR="00176B2A" w:rsidRPr="00D140BE">
              <w:rPr>
                <w:szCs w:val="26"/>
              </w:rPr>
              <w:t>года.</w:t>
            </w:r>
          </w:p>
          <w:p w:rsidR="00D24EB2" w:rsidRPr="00D140BE" w:rsidRDefault="00176B2A" w:rsidP="00D24EB2">
            <w:pPr>
              <w:rPr>
                <w:szCs w:val="26"/>
              </w:rPr>
            </w:pPr>
            <w:r w:rsidRPr="00D140BE">
              <w:rPr>
                <w:szCs w:val="26"/>
              </w:rPr>
              <w:t>4</w:t>
            </w:r>
            <w:r w:rsidR="00D24EB2" w:rsidRPr="00D140BE">
              <w:rPr>
                <w:szCs w:val="26"/>
              </w:rPr>
              <w:t xml:space="preserve">. </w:t>
            </w:r>
            <w:r w:rsidRPr="00D140BE">
              <w:rPr>
                <w:szCs w:val="26"/>
              </w:rPr>
              <w:t>Единый налоговый счет в вопросах и ответах</w:t>
            </w:r>
            <w:r w:rsidR="00D24EB2" w:rsidRPr="00D140BE">
              <w:rPr>
                <w:szCs w:val="26"/>
              </w:rPr>
              <w:t xml:space="preserve">. </w:t>
            </w:r>
          </w:p>
          <w:p w:rsidR="00D24EB2" w:rsidRPr="00D140BE" w:rsidRDefault="00D24EB2" w:rsidP="00A879D5">
            <w:pPr>
              <w:rPr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0E" w:rsidRPr="00D140BE" w:rsidRDefault="002D7E0E" w:rsidP="00707D8C">
            <w:pPr>
              <w:jc w:val="center"/>
              <w:rPr>
                <w:szCs w:val="26"/>
              </w:rPr>
            </w:pPr>
          </w:p>
          <w:p w:rsidR="00707D8C" w:rsidRPr="00D140BE" w:rsidRDefault="00707D8C" w:rsidP="00707D8C">
            <w:pPr>
              <w:jc w:val="center"/>
              <w:rPr>
                <w:szCs w:val="26"/>
              </w:rPr>
            </w:pPr>
            <w:r w:rsidRPr="00D140BE">
              <w:rPr>
                <w:szCs w:val="26"/>
              </w:rPr>
              <w:t>(34384)</w:t>
            </w:r>
          </w:p>
          <w:p w:rsidR="00707D8C" w:rsidRPr="00D140BE" w:rsidRDefault="00707D8C" w:rsidP="00707D8C">
            <w:pPr>
              <w:jc w:val="center"/>
              <w:rPr>
                <w:szCs w:val="26"/>
              </w:rPr>
            </w:pPr>
            <w:r w:rsidRPr="00D140BE">
              <w:rPr>
                <w:szCs w:val="26"/>
              </w:rPr>
              <w:t>9-40-06</w:t>
            </w:r>
          </w:p>
          <w:p w:rsidR="00707D8C" w:rsidRPr="00D140BE" w:rsidRDefault="00707D8C" w:rsidP="00707D8C">
            <w:pPr>
              <w:jc w:val="center"/>
              <w:rPr>
                <w:szCs w:val="26"/>
              </w:rPr>
            </w:pPr>
            <w:proofErr w:type="spellStart"/>
            <w:r w:rsidRPr="00D140BE">
              <w:rPr>
                <w:szCs w:val="26"/>
              </w:rPr>
              <w:t>вн</w:t>
            </w:r>
            <w:proofErr w:type="spellEnd"/>
            <w:r w:rsidRPr="00D140BE">
              <w:rPr>
                <w:szCs w:val="26"/>
              </w:rPr>
              <w:t>.</w:t>
            </w:r>
          </w:p>
          <w:p w:rsidR="00707D8C" w:rsidRPr="00D140BE" w:rsidRDefault="00707D8C" w:rsidP="00707D8C">
            <w:pPr>
              <w:jc w:val="center"/>
              <w:rPr>
                <w:szCs w:val="26"/>
              </w:rPr>
            </w:pPr>
            <w:r w:rsidRPr="00D140BE">
              <w:rPr>
                <w:szCs w:val="26"/>
              </w:rPr>
              <w:t>1242,</w:t>
            </w:r>
          </w:p>
          <w:p w:rsidR="00707D8C" w:rsidRPr="00D140BE" w:rsidRDefault="00110E8B" w:rsidP="00707D8C">
            <w:pPr>
              <w:jc w:val="center"/>
              <w:rPr>
                <w:szCs w:val="26"/>
              </w:rPr>
            </w:pPr>
            <w:r w:rsidRPr="00D140BE">
              <w:rPr>
                <w:szCs w:val="26"/>
              </w:rPr>
              <w:t>2375</w:t>
            </w:r>
          </w:p>
          <w:p w:rsidR="00F47361" w:rsidRPr="00D140BE" w:rsidRDefault="00F47361" w:rsidP="00707D8C">
            <w:pPr>
              <w:jc w:val="center"/>
              <w:rPr>
                <w:szCs w:val="26"/>
              </w:rPr>
            </w:pPr>
          </w:p>
          <w:p w:rsidR="00F47361" w:rsidRPr="00D140BE" w:rsidRDefault="00F47361" w:rsidP="00F47361">
            <w:pPr>
              <w:rPr>
                <w:szCs w:val="26"/>
              </w:rPr>
            </w:pPr>
          </w:p>
        </w:tc>
      </w:tr>
    </w:tbl>
    <w:p w:rsidR="00EA295A" w:rsidRDefault="00EA295A" w:rsidP="0022252F"/>
    <w:sectPr w:rsidR="00EA295A" w:rsidSect="00176B2A">
      <w:pgSz w:w="11906" w:h="16838"/>
      <w:pgMar w:top="426" w:right="282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D49D5"/>
    <w:multiLevelType w:val="hybridMultilevel"/>
    <w:tmpl w:val="E8E2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F14B7"/>
    <w:multiLevelType w:val="hybridMultilevel"/>
    <w:tmpl w:val="04F4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B1"/>
    <w:rsid w:val="00020E70"/>
    <w:rsid w:val="000406C6"/>
    <w:rsid w:val="000A578A"/>
    <w:rsid w:val="000D34A1"/>
    <w:rsid w:val="00110E8B"/>
    <w:rsid w:val="00121B16"/>
    <w:rsid w:val="00125315"/>
    <w:rsid w:val="00131D8A"/>
    <w:rsid w:val="00154283"/>
    <w:rsid w:val="00166522"/>
    <w:rsid w:val="00176B2A"/>
    <w:rsid w:val="0018754D"/>
    <w:rsid w:val="001C0C62"/>
    <w:rsid w:val="001D2FB5"/>
    <w:rsid w:val="001F25D5"/>
    <w:rsid w:val="0020515D"/>
    <w:rsid w:val="002150E9"/>
    <w:rsid w:val="0022252F"/>
    <w:rsid w:val="00230D11"/>
    <w:rsid w:val="00287F73"/>
    <w:rsid w:val="002D7E0E"/>
    <w:rsid w:val="003073FE"/>
    <w:rsid w:val="003815A9"/>
    <w:rsid w:val="00381E3C"/>
    <w:rsid w:val="003B6E79"/>
    <w:rsid w:val="003C06F2"/>
    <w:rsid w:val="00406B6B"/>
    <w:rsid w:val="00411336"/>
    <w:rsid w:val="0042165D"/>
    <w:rsid w:val="00455007"/>
    <w:rsid w:val="004601EC"/>
    <w:rsid w:val="004B0CC2"/>
    <w:rsid w:val="004B0EB1"/>
    <w:rsid w:val="004D6FA6"/>
    <w:rsid w:val="00547045"/>
    <w:rsid w:val="00595D80"/>
    <w:rsid w:val="005D031A"/>
    <w:rsid w:val="005E43BD"/>
    <w:rsid w:val="00602486"/>
    <w:rsid w:val="006535F5"/>
    <w:rsid w:val="00676FB3"/>
    <w:rsid w:val="00707D8C"/>
    <w:rsid w:val="0072167B"/>
    <w:rsid w:val="007E2DD1"/>
    <w:rsid w:val="00807311"/>
    <w:rsid w:val="00815151"/>
    <w:rsid w:val="00844ABE"/>
    <w:rsid w:val="00855C0A"/>
    <w:rsid w:val="00882CE4"/>
    <w:rsid w:val="0092712C"/>
    <w:rsid w:val="00934990"/>
    <w:rsid w:val="00970469"/>
    <w:rsid w:val="0097140A"/>
    <w:rsid w:val="009731C4"/>
    <w:rsid w:val="00992729"/>
    <w:rsid w:val="009B2B2F"/>
    <w:rsid w:val="009F49B1"/>
    <w:rsid w:val="00A57B11"/>
    <w:rsid w:val="00A879D5"/>
    <w:rsid w:val="00AE03FE"/>
    <w:rsid w:val="00B36274"/>
    <w:rsid w:val="00B41EDC"/>
    <w:rsid w:val="00BB0962"/>
    <w:rsid w:val="00BC6C71"/>
    <w:rsid w:val="00BD6CA2"/>
    <w:rsid w:val="00BE1126"/>
    <w:rsid w:val="00BE398E"/>
    <w:rsid w:val="00C412CE"/>
    <w:rsid w:val="00C46FF5"/>
    <w:rsid w:val="00C61D86"/>
    <w:rsid w:val="00CE1ADE"/>
    <w:rsid w:val="00CE52BE"/>
    <w:rsid w:val="00D12018"/>
    <w:rsid w:val="00D140BE"/>
    <w:rsid w:val="00D24EB2"/>
    <w:rsid w:val="00D4087B"/>
    <w:rsid w:val="00DB5A8F"/>
    <w:rsid w:val="00E65106"/>
    <w:rsid w:val="00EA295A"/>
    <w:rsid w:val="00EF13E3"/>
    <w:rsid w:val="00F3291A"/>
    <w:rsid w:val="00F452D7"/>
    <w:rsid w:val="00F47361"/>
    <w:rsid w:val="00F531FD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F539C0-BEE1-4ADF-A91A-7A70760E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1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3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3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Основной текст с отступом 31"/>
    <w:basedOn w:val="a"/>
    <w:rsid w:val="00EA295A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 w:val="24"/>
      <w:szCs w:val="20"/>
    </w:rPr>
  </w:style>
  <w:style w:type="paragraph" w:customStyle="1" w:styleId="Default">
    <w:name w:val="Default"/>
    <w:rsid w:val="00B41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 Елена Викторовна</dc:creator>
  <cp:keywords/>
  <dc:description/>
  <cp:lastModifiedBy>Шукман Олеся Александровна</cp:lastModifiedBy>
  <cp:revision>4</cp:revision>
  <cp:lastPrinted>2024-06-18T10:54:00Z</cp:lastPrinted>
  <dcterms:created xsi:type="dcterms:W3CDTF">2024-09-16T11:49:00Z</dcterms:created>
  <dcterms:modified xsi:type="dcterms:W3CDTF">2024-09-16T11:52:00Z</dcterms:modified>
</cp:coreProperties>
</file>