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7402D4">
      <w:pPr>
        <w:rPr>
          <w:bCs/>
          <w:szCs w:val="22"/>
        </w:rPr>
      </w:pPr>
    </w:p>
    <w:p w:rsidR="00892144" w:rsidRDefault="00892144" w:rsidP="00AE5CB2">
      <w:pPr>
        <w:pStyle w:val="a5"/>
        <w:ind w:firstLine="0"/>
        <w:jc w:val="center"/>
        <w:rPr>
          <w:b/>
          <w:sz w:val="24"/>
          <w:szCs w:val="24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 w:rsidRPr="005C0F55">
        <w:rPr>
          <w:b/>
          <w:sz w:val="24"/>
        </w:rPr>
        <w:t xml:space="preserve">НА </w:t>
      </w:r>
      <w:r w:rsidR="00F57A9B">
        <w:rPr>
          <w:b/>
          <w:sz w:val="24"/>
        </w:rPr>
        <w:t>3</w:t>
      </w:r>
      <w:r w:rsidRPr="005C0F55">
        <w:rPr>
          <w:b/>
          <w:sz w:val="24"/>
        </w:rPr>
        <w:t xml:space="preserve"> КВАРТАЛ 202</w:t>
      </w:r>
      <w:r w:rsidR="002C6D22" w:rsidRPr="005C0F55">
        <w:rPr>
          <w:b/>
          <w:sz w:val="24"/>
        </w:rPr>
        <w:t>3</w:t>
      </w:r>
      <w:r w:rsidRPr="005C0F55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p w:rsidR="003C14C1" w:rsidRDefault="003C14C1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2126"/>
        <w:gridCol w:w="1701"/>
        <w:gridCol w:w="1985"/>
        <w:gridCol w:w="1353"/>
      </w:tblGrid>
      <w:tr w:rsidR="00401EBE" w:rsidRPr="007402D4" w:rsidTr="00F57A9B">
        <w:trPr>
          <w:jc w:val="center"/>
        </w:trPr>
        <w:tc>
          <w:tcPr>
            <w:tcW w:w="2093" w:type="dxa"/>
            <w:vAlign w:val="center"/>
          </w:tcPr>
          <w:p w:rsidR="00401EBE" w:rsidRPr="007402D4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7402D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401EBE" w:rsidRPr="007402D4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7402D4">
              <w:rPr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:rsidR="00401EBE" w:rsidRPr="007402D4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7402D4">
              <w:rPr>
                <w:b/>
                <w:sz w:val="20"/>
                <w:szCs w:val="20"/>
              </w:rPr>
              <w:t>Место проведения семинара (адрес)</w:t>
            </w:r>
          </w:p>
        </w:tc>
        <w:tc>
          <w:tcPr>
            <w:tcW w:w="2126" w:type="dxa"/>
            <w:vAlign w:val="center"/>
          </w:tcPr>
          <w:p w:rsidR="00401EBE" w:rsidRPr="007402D4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7402D4">
              <w:rPr>
                <w:b/>
                <w:sz w:val="20"/>
                <w:szCs w:val="20"/>
              </w:rPr>
              <w:t>Дата проведения семинара</w:t>
            </w:r>
          </w:p>
        </w:tc>
        <w:tc>
          <w:tcPr>
            <w:tcW w:w="1701" w:type="dxa"/>
            <w:vAlign w:val="center"/>
          </w:tcPr>
          <w:p w:rsidR="00401EBE" w:rsidRPr="007402D4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7402D4">
              <w:rPr>
                <w:b/>
                <w:sz w:val="20"/>
                <w:szCs w:val="20"/>
              </w:rPr>
              <w:t>Время проведения семинара</w:t>
            </w:r>
          </w:p>
        </w:tc>
        <w:tc>
          <w:tcPr>
            <w:tcW w:w="1985" w:type="dxa"/>
            <w:vAlign w:val="center"/>
          </w:tcPr>
          <w:p w:rsidR="00401EBE" w:rsidRPr="007402D4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7402D4">
              <w:rPr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Pr="007402D4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7402D4">
              <w:rPr>
                <w:b/>
                <w:sz w:val="20"/>
                <w:szCs w:val="20"/>
              </w:rPr>
              <w:t>Телефон для справок</w:t>
            </w:r>
          </w:p>
        </w:tc>
      </w:tr>
      <w:tr w:rsidR="00603094" w:rsidRPr="007402D4" w:rsidTr="00F57A9B">
        <w:trPr>
          <w:jc w:val="center"/>
        </w:trPr>
        <w:tc>
          <w:tcPr>
            <w:tcW w:w="2093" w:type="dxa"/>
          </w:tcPr>
          <w:p w:rsidR="002E6AA6" w:rsidRPr="007402D4" w:rsidRDefault="002E6AA6" w:rsidP="002E6AA6">
            <w:pPr>
              <w:rPr>
                <w:sz w:val="20"/>
                <w:szCs w:val="20"/>
              </w:rPr>
            </w:pPr>
          </w:p>
          <w:p w:rsidR="002E6AA6" w:rsidRPr="007402D4" w:rsidRDefault="002E6AA6" w:rsidP="002E6AA6">
            <w:pPr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</w:tc>
        <w:tc>
          <w:tcPr>
            <w:tcW w:w="3402" w:type="dxa"/>
          </w:tcPr>
          <w:p w:rsidR="00603094" w:rsidRPr="007402D4" w:rsidRDefault="00603094" w:rsidP="005C0F55">
            <w:pPr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7402D4">
              <w:rPr>
                <w:b/>
                <w:sz w:val="20"/>
                <w:szCs w:val="20"/>
              </w:rPr>
              <w:t xml:space="preserve"> </w:t>
            </w:r>
            <w:r w:rsidRPr="007402D4">
              <w:rPr>
                <w:sz w:val="20"/>
                <w:szCs w:val="20"/>
              </w:rPr>
              <w:t>Порядок получения квалиф</w:t>
            </w:r>
            <w:r w:rsidR="005C0F55" w:rsidRPr="007402D4">
              <w:rPr>
                <w:sz w:val="20"/>
                <w:szCs w:val="20"/>
              </w:rPr>
              <w:t>ицированной электронной подписи.</w:t>
            </w:r>
          </w:p>
        </w:tc>
        <w:tc>
          <w:tcPr>
            <w:tcW w:w="2126" w:type="dxa"/>
          </w:tcPr>
          <w:p w:rsidR="006874BF" w:rsidRPr="007402D4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874BF" w:rsidRPr="007402D4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  <w:p w:rsidR="006874BF" w:rsidRPr="007402D4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ул. Кирова, д. 24</w:t>
            </w:r>
          </w:p>
          <w:p w:rsidR="00603094" w:rsidRPr="007402D4" w:rsidRDefault="00603094" w:rsidP="0060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874BF" w:rsidRPr="007402D4" w:rsidRDefault="006874BF" w:rsidP="00603094">
            <w:pPr>
              <w:jc w:val="center"/>
              <w:rPr>
                <w:sz w:val="20"/>
                <w:szCs w:val="20"/>
              </w:rPr>
            </w:pPr>
          </w:p>
          <w:p w:rsidR="006874BF" w:rsidRPr="007402D4" w:rsidRDefault="003C14C1" w:rsidP="006874BF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12</w:t>
            </w:r>
            <w:r w:rsidR="006874BF" w:rsidRPr="007402D4">
              <w:rPr>
                <w:sz w:val="20"/>
                <w:szCs w:val="20"/>
              </w:rPr>
              <w:t>.0</w:t>
            </w:r>
            <w:r w:rsidRPr="007402D4">
              <w:rPr>
                <w:sz w:val="20"/>
                <w:szCs w:val="20"/>
              </w:rPr>
              <w:t>7</w:t>
            </w:r>
            <w:r w:rsidR="006874BF" w:rsidRPr="007402D4">
              <w:rPr>
                <w:sz w:val="20"/>
                <w:szCs w:val="20"/>
              </w:rPr>
              <w:t>.2023</w:t>
            </w:r>
          </w:p>
          <w:p w:rsidR="006874BF" w:rsidRPr="007402D4" w:rsidRDefault="003C14C1" w:rsidP="006874BF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09</w:t>
            </w:r>
            <w:r w:rsidR="00655C6E" w:rsidRPr="007402D4">
              <w:rPr>
                <w:sz w:val="20"/>
                <w:szCs w:val="20"/>
              </w:rPr>
              <w:t>.0</w:t>
            </w:r>
            <w:r w:rsidRPr="007402D4">
              <w:rPr>
                <w:sz w:val="20"/>
                <w:szCs w:val="20"/>
              </w:rPr>
              <w:t>8</w:t>
            </w:r>
            <w:r w:rsidR="006874BF" w:rsidRPr="007402D4">
              <w:rPr>
                <w:sz w:val="20"/>
                <w:szCs w:val="20"/>
              </w:rPr>
              <w:t>.2023</w:t>
            </w:r>
          </w:p>
          <w:p w:rsidR="006874BF" w:rsidRPr="007402D4" w:rsidRDefault="00655C6E" w:rsidP="003C14C1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</w:t>
            </w:r>
            <w:r w:rsidR="003C14C1" w:rsidRPr="007402D4">
              <w:rPr>
                <w:sz w:val="20"/>
                <w:szCs w:val="20"/>
              </w:rPr>
              <w:t>3</w:t>
            </w:r>
            <w:r w:rsidRPr="007402D4">
              <w:rPr>
                <w:sz w:val="20"/>
                <w:szCs w:val="20"/>
              </w:rPr>
              <w:t>.0</w:t>
            </w:r>
            <w:r w:rsidR="003C14C1" w:rsidRPr="007402D4">
              <w:rPr>
                <w:sz w:val="20"/>
                <w:szCs w:val="20"/>
              </w:rPr>
              <w:t>9</w:t>
            </w:r>
            <w:r w:rsidR="006874BF" w:rsidRPr="007402D4">
              <w:rPr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6874BF" w:rsidRPr="007402D4" w:rsidRDefault="006874BF" w:rsidP="00603094">
            <w:pPr>
              <w:jc w:val="center"/>
              <w:rPr>
                <w:sz w:val="20"/>
                <w:szCs w:val="20"/>
              </w:rPr>
            </w:pPr>
          </w:p>
          <w:p w:rsidR="006874BF" w:rsidRPr="007402D4" w:rsidRDefault="006874BF" w:rsidP="00D643E5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</w:t>
            </w:r>
            <w:r w:rsidR="00D643E5" w:rsidRPr="007402D4">
              <w:rPr>
                <w:sz w:val="20"/>
                <w:szCs w:val="20"/>
              </w:rPr>
              <w:t>1</w:t>
            </w:r>
            <w:r w:rsidRPr="007402D4">
              <w:rPr>
                <w:sz w:val="20"/>
                <w:szCs w:val="20"/>
              </w:rPr>
              <w:t>.00</w:t>
            </w:r>
          </w:p>
        </w:tc>
        <w:tc>
          <w:tcPr>
            <w:tcW w:w="1985" w:type="dxa"/>
          </w:tcPr>
          <w:p w:rsidR="006874BF" w:rsidRPr="007402D4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874BF" w:rsidRPr="007402D4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7402D4">
              <w:rPr>
                <w:sz w:val="20"/>
                <w:szCs w:val="20"/>
              </w:rPr>
              <w:t>Кашутина</w:t>
            </w:r>
            <w:proofErr w:type="spellEnd"/>
            <w:r w:rsidRPr="007402D4">
              <w:rPr>
                <w:sz w:val="20"/>
                <w:szCs w:val="20"/>
              </w:rPr>
              <w:t xml:space="preserve"> В.А.</w:t>
            </w:r>
          </w:p>
          <w:p w:rsidR="00603094" w:rsidRPr="007402D4" w:rsidRDefault="006874BF" w:rsidP="006874BF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Себастьян Е.А.</w:t>
            </w:r>
          </w:p>
        </w:tc>
        <w:tc>
          <w:tcPr>
            <w:tcW w:w="1353" w:type="dxa"/>
          </w:tcPr>
          <w:p w:rsidR="006874BF" w:rsidRPr="007402D4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874BF" w:rsidRPr="007402D4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(815-35)</w:t>
            </w:r>
          </w:p>
          <w:p w:rsidR="00603094" w:rsidRPr="007402D4" w:rsidRDefault="006874BF" w:rsidP="00E9404C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740</w:t>
            </w:r>
            <w:r w:rsidR="00E9404C" w:rsidRPr="007402D4">
              <w:rPr>
                <w:sz w:val="20"/>
                <w:szCs w:val="20"/>
              </w:rPr>
              <w:t>8</w:t>
            </w:r>
            <w:r w:rsidRPr="007402D4">
              <w:rPr>
                <w:sz w:val="20"/>
                <w:szCs w:val="20"/>
              </w:rPr>
              <w:t>2</w:t>
            </w:r>
          </w:p>
        </w:tc>
      </w:tr>
      <w:tr w:rsidR="00DA1839" w:rsidRPr="007402D4" w:rsidTr="00F57A9B">
        <w:trPr>
          <w:jc w:val="center"/>
        </w:trPr>
        <w:tc>
          <w:tcPr>
            <w:tcW w:w="2093" w:type="dxa"/>
          </w:tcPr>
          <w:p w:rsidR="00DA1839" w:rsidRPr="007402D4" w:rsidRDefault="00DA1839" w:rsidP="00DA183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A1839" w:rsidRPr="007402D4" w:rsidRDefault="00DA1839" w:rsidP="008A07E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06FAA" w:rsidRPr="007402D4" w:rsidRDefault="00A06FAA" w:rsidP="008A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07ED" w:rsidRPr="007402D4" w:rsidRDefault="008A07ED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</w:tr>
      <w:tr w:rsidR="00DA1839" w:rsidRPr="007402D4" w:rsidTr="00743365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DA1839" w:rsidRPr="007402D4" w:rsidRDefault="00DA1839" w:rsidP="00DA1839">
            <w:pPr>
              <w:rPr>
                <w:b/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A1839" w:rsidRPr="007402D4" w:rsidRDefault="00DA1839" w:rsidP="007402D4">
            <w:pPr>
              <w:ind w:right="34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Преимущества получения государственных услуг посредством использования онлайн-сервисов ФНС России   (ЛК ФЛ, </w:t>
            </w:r>
            <w:r w:rsidR="002E6AA6" w:rsidRPr="007402D4">
              <w:rPr>
                <w:sz w:val="20"/>
                <w:szCs w:val="20"/>
              </w:rPr>
              <w:t>ЛК ИП</w:t>
            </w:r>
            <w:r w:rsidRPr="007402D4">
              <w:rPr>
                <w:sz w:val="20"/>
                <w:szCs w:val="20"/>
              </w:rPr>
              <w:t xml:space="preserve"> и ЛК ЮЛ).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24BA" w:rsidRPr="007402D4" w:rsidRDefault="008C24BA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  <w:p w:rsidR="00DA1839" w:rsidRPr="007402D4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ул. </w:t>
            </w:r>
            <w:r w:rsidR="00DA1839" w:rsidRPr="007402D4">
              <w:rPr>
                <w:sz w:val="20"/>
                <w:szCs w:val="20"/>
              </w:rPr>
              <w:t xml:space="preserve">Кирова, </w:t>
            </w:r>
            <w:r w:rsidRPr="007402D4">
              <w:rPr>
                <w:sz w:val="20"/>
                <w:szCs w:val="20"/>
              </w:rPr>
              <w:t xml:space="preserve">д. </w:t>
            </w:r>
            <w:r w:rsidR="00DA1839" w:rsidRPr="007402D4">
              <w:rPr>
                <w:sz w:val="20"/>
                <w:szCs w:val="20"/>
              </w:rPr>
              <w:t>24</w:t>
            </w: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67E53" w:rsidRPr="007402D4" w:rsidRDefault="00267E53" w:rsidP="00267E53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19.07.2023</w:t>
            </w:r>
          </w:p>
          <w:p w:rsidR="00267E53" w:rsidRPr="007402D4" w:rsidRDefault="00267E53" w:rsidP="00267E53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16.08.2023</w:t>
            </w:r>
          </w:p>
          <w:p w:rsidR="00267E53" w:rsidRPr="007402D4" w:rsidRDefault="00267E53" w:rsidP="00267E53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20.09.2023</w:t>
            </w:r>
          </w:p>
          <w:p w:rsidR="00655C6E" w:rsidRPr="007402D4" w:rsidRDefault="00655C6E" w:rsidP="00DA1839">
            <w:pPr>
              <w:jc w:val="center"/>
              <w:rPr>
                <w:sz w:val="20"/>
                <w:szCs w:val="20"/>
              </w:rPr>
            </w:pPr>
          </w:p>
          <w:p w:rsidR="00655C6E" w:rsidRPr="007402D4" w:rsidRDefault="00655C6E" w:rsidP="00DA1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7E53" w:rsidRPr="007402D4" w:rsidRDefault="00267E53" w:rsidP="00DA1839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11.00</w:t>
            </w:r>
          </w:p>
          <w:p w:rsidR="00655C6E" w:rsidRPr="007402D4" w:rsidRDefault="00655C6E" w:rsidP="00DA1839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55C6E" w:rsidRPr="007402D4" w:rsidRDefault="00655C6E" w:rsidP="00DA1839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15E83" w:rsidRPr="007402D4" w:rsidRDefault="00B15E83" w:rsidP="00DA1839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7402D4">
              <w:rPr>
                <w:sz w:val="20"/>
                <w:szCs w:val="20"/>
              </w:rPr>
              <w:t>Кашутина</w:t>
            </w:r>
            <w:proofErr w:type="spellEnd"/>
            <w:r w:rsidRPr="007402D4">
              <w:rPr>
                <w:sz w:val="20"/>
                <w:szCs w:val="20"/>
              </w:rPr>
              <w:t xml:space="preserve"> В.А.</w:t>
            </w: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Себастьян Е.А.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(815-35)</w:t>
            </w:r>
          </w:p>
          <w:p w:rsidR="00DA1839" w:rsidRPr="007402D4" w:rsidRDefault="00DA1839" w:rsidP="00E9404C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740</w:t>
            </w:r>
            <w:r w:rsidR="00E9404C" w:rsidRPr="007402D4">
              <w:rPr>
                <w:sz w:val="20"/>
                <w:szCs w:val="20"/>
              </w:rPr>
              <w:t>8</w:t>
            </w:r>
            <w:r w:rsidRPr="007402D4">
              <w:rPr>
                <w:sz w:val="20"/>
                <w:szCs w:val="20"/>
              </w:rPr>
              <w:t>2</w:t>
            </w:r>
          </w:p>
        </w:tc>
      </w:tr>
      <w:tr w:rsidR="00DA1839" w:rsidRPr="007402D4" w:rsidTr="00743365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DA1839" w:rsidRPr="007402D4" w:rsidRDefault="00DA1839" w:rsidP="00DA1839">
            <w:pPr>
              <w:rPr>
                <w:sz w:val="20"/>
                <w:szCs w:val="20"/>
              </w:rPr>
            </w:pPr>
          </w:p>
          <w:p w:rsidR="00DA1839" w:rsidRPr="007402D4" w:rsidRDefault="00DA1839" w:rsidP="00DA1839">
            <w:pPr>
              <w:rPr>
                <w:b/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C0F55" w:rsidRPr="007402D4" w:rsidRDefault="005C0F55" w:rsidP="00F4317F">
            <w:pPr>
              <w:ind w:right="34"/>
              <w:rPr>
                <w:sz w:val="20"/>
                <w:szCs w:val="20"/>
              </w:rPr>
            </w:pPr>
            <w:r w:rsidRPr="007402D4">
              <w:rPr>
                <w:w w:val="110"/>
                <w:sz w:val="20"/>
                <w:szCs w:val="20"/>
              </w:rPr>
              <w:t>Порядок уплаты имущественных налогов,</w:t>
            </w:r>
          </w:p>
          <w:p w:rsidR="00B15E83" w:rsidRPr="007402D4" w:rsidRDefault="005C0F55" w:rsidP="00F4317F">
            <w:pPr>
              <w:ind w:right="34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п</w:t>
            </w:r>
            <w:r w:rsidR="00B15E83" w:rsidRPr="007402D4">
              <w:rPr>
                <w:sz w:val="20"/>
                <w:szCs w:val="20"/>
              </w:rPr>
              <w:t xml:space="preserve">оследствия </w:t>
            </w:r>
            <w:r w:rsidRPr="007402D4">
              <w:rPr>
                <w:sz w:val="20"/>
                <w:szCs w:val="20"/>
              </w:rPr>
              <w:t xml:space="preserve">их </w:t>
            </w:r>
            <w:r w:rsidR="00B15E83" w:rsidRPr="007402D4">
              <w:rPr>
                <w:sz w:val="20"/>
                <w:szCs w:val="20"/>
              </w:rPr>
              <w:t>неуплаты</w:t>
            </w:r>
            <w:r w:rsidRPr="007402D4">
              <w:rPr>
                <w:sz w:val="20"/>
                <w:szCs w:val="20"/>
              </w:rPr>
              <w:t>,</w:t>
            </w:r>
            <w:r w:rsidR="00B15E83" w:rsidRPr="007402D4">
              <w:rPr>
                <w:sz w:val="20"/>
                <w:szCs w:val="20"/>
              </w:rPr>
              <w:t xml:space="preserve"> порядок взыскания задолженности. Льготы по имущественным налогам. Информировани</w:t>
            </w:r>
            <w:r w:rsidRPr="007402D4">
              <w:rPr>
                <w:sz w:val="20"/>
                <w:szCs w:val="20"/>
              </w:rPr>
              <w:t>е</w:t>
            </w:r>
            <w:r w:rsidR="00B15E83" w:rsidRPr="007402D4">
              <w:rPr>
                <w:sz w:val="20"/>
                <w:szCs w:val="20"/>
              </w:rPr>
              <w:t xml:space="preserve"> о налоговой задолженности с помощью СМС,</w:t>
            </w:r>
            <w:r w:rsidR="002E6AA6" w:rsidRPr="007402D4">
              <w:rPr>
                <w:sz w:val="20"/>
                <w:szCs w:val="20"/>
              </w:rPr>
              <w:t xml:space="preserve"> </w:t>
            </w:r>
            <w:r w:rsidR="00B15E83" w:rsidRPr="007402D4">
              <w:rPr>
                <w:sz w:val="20"/>
                <w:szCs w:val="20"/>
                <w:lang w:val="en-US"/>
              </w:rPr>
              <w:t>E</w:t>
            </w:r>
            <w:r w:rsidR="00B15E83" w:rsidRPr="007402D4">
              <w:rPr>
                <w:sz w:val="20"/>
                <w:szCs w:val="20"/>
              </w:rPr>
              <w:t>-</w:t>
            </w:r>
            <w:r w:rsidR="00B15E83" w:rsidRPr="007402D4">
              <w:rPr>
                <w:sz w:val="20"/>
                <w:szCs w:val="20"/>
                <w:lang w:val="en-US"/>
              </w:rPr>
              <w:t>MAIL</w:t>
            </w:r>
            <w:r w:rsidR="00B15E83" w:rsidRPr="007402D4">
              <w:rPr>
                <w:sz w:val="20"/>
                <w:szCs w:val="20"/>
              </w:rPr>
              <w:t xml:space="preserve"> сообщений.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  <w:p w:rsidR="00DA1839" w:rsidRPr="007402D4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ул. </w:t>
            </w:r>
            <w:r w:rsidR="00DA1839" w:rsidRPr="007402D4">
              <w:rPr>
                <w:sz w:val="20"/>
                <w:szCs w:val="20"/>
              </w:rPr>
              <w:t xml:space="preserve">Кирова, </w:t>
            </w:r>
            <w:r w:rsidRPr="007402D4">
              <w:rPr>
                <w:sz w:val="20"/>
                <w:szCs w:val="20"/>
              </w:rPr>
              <w:t xml:space="preserve">д. </w:t>
            </w:r>
            <w:r w:rsidR="00DA1839" w:rsidRPr="007402D4">
              <w:rPr>
                <w:sz w:val="20"/>
                <w:szCs w:val="20"/>
              </w:rPr>
              <w:t>24</w:t>
            </w: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839" w:rsidRPr="007402D4" w:rsidRDefault="00DA1839" w:rsidP="00DA1839">
            <w:pPr>
              <w:jc w:val="center"/>
              <w:rPr>
                <w:sz w:val="20"/>
                <w:szCs w:val="20"/>
              </w:rPr>
            </w:pPr>
          </w:p>
          <w:p w:rsidR="00044489" w:rsidRPr="007402D4" w:rsidRDefault="00044489" w:rsidP="00044489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13.07.2023</w:t>
            </w:r>
          </w:p>
          <w:p w:rsidR="00044489" w:rsidRPr="007402D4" w:rsidRDefault="00044489" w:rsidP="00044489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10.08.2023</w:t>
            </w:r>
          </w:p>
          <w:p w:rsidR="00044489" w:rsidRPr="007402D4" w:rsidRDefault="00044489" w:rsidP="00044489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14.09.2023</w:t>
            </w:r>
          </w:p>
          <w:p w:rsidR="00DA1839" w:rsidRPr="007402D4" w:rsidRDefault="00DA1839" w:rsidP="00B15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7402D4">
              <w:rPr>
                <w:sz w:val="20"/>
                <w:szCs w:val="20"/>
              </w:rPr>
              <w:t>Кашутина</w:t>
            </w:r>
            <w:proofErr w:type="spellEnd"/>
            <w:r w:rsidRPr="007402D4">
              <w:rPr>
                <w:sz w:val="20"/>
                <w:szCs w:val="20"/>
              </w:rPr>
              <w:t xml:space="preserve"> В.А.</w:t>
            </w: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Себастьян Е.А.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892144" w:rsidRPr="007402D4" w:rsidRDefault="00892144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(815-35)</w:t>
            </w:r>
          </w:p>
          <w:p w:rsidR="00DA1839" w:rsidRPr="007402D4" w:rsidRDefault="00DA1839" w:rsidP="00E9404C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740</w:t>
            </w:r>
            <w:r w:rsidR="00E9404C" w:rsidRPr="007402D4">
              <w:rPr>
                <w:sz w:val="20"/>
                <w:szCs w:val="20"/>
              </w:rPr>
              <w:t>8</w:t>
            </w:r>
            <w:r w:rsidRPr="007402D4">
              <w:rPr>
                <w:sz w:val="20"/>
                <w:szCs w:val="20"/>
              </w:rPr>
              <w:t>2</w:t>
            </w:r>
          </w:p>
        </w:tc>
      </w:tr>
      <w:tr w:rsidR="00DA1839" w:rsidRPr="007402D4" w:rsidTr="00743365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39" w:rsidRPr="007402D4" w:rsidRDefault="00DA1839" w:rsidP="00DA1839">
            <w:pPr>
              <w:rPr>
                <w:b/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5" w:rsidRPr="007402D4" w:rsidRDefault="00DA1839" w:rsidP="00743365">
            <w:pPr>
              <w:ind w:right="34"/>
              <w:jc w:val="both"/>
              <w:rPr>
                <w:sz w:val="20"/>
                <w:szCs w:val="20"/>
              </w:rPr>
            </w:pPr>
            <w:proofErr w:type="gramStart"/>
            <w:r w:rsidRPr="007402D4">
              <w:rPr>
                <w:sz w:val="20"/>
                <w:szCs w:val="20"/>
              </w:rPr>
              <w:t>Интернет-сервисы</w:t>
            </w:r>
            <w:proofErr w:type="gramEnd"/>
            <w:r w:rsidRPr="007402D4">
              <w:rPr>
                <w:sz w:val="20"/>
                <w:szCs w:val="20"/>
              </w:rPr>
              <w:t xml:space="preserve"> по оценке</w:t>
            </w:r>
            <w:r w:rsidR="00743365" w:rsidRPr="007402D4">
              <w:rPr>
                <w:sz w:val="20"/>
                <w:szCs w:val="20"/>
              </w:rPr>
              <w:t xml:space="preserve"> качества услуг.</w:t>
            </w:r>
          </w:p>
          <w:p w:rsidR="00DA1839" w:rsidRPr="007402D4" w:rsidRDefault="00DA1839" w:rsidP="00743365">
            <w:pPr>
              <w:ind w:right="34"/>
              <w:jc w:val="both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Порядок получения услуг через МФЦ и Единый портал </w:t>
            </w:r>
            <w:proofErr w:type="spellStart"/>
            <w:r w:rsidRPr="007402D4">
              <w:rPr>
                <w:sz w:val="20"/>
                <w:szCs w:val="20"/>
              </w:rPr>
              <w:t>госуслуг</w:t>
            </w:r>
            <w:proofErr w:type="spellEnd"/>
            <w:r w:rsidRPr="007402D4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  <w:p w:rsidR="005123AD" w:rsidRPr="007402D4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ул. </w:t>
            </w:r>
            <w:r w:rsidR="00DA1839" w:rsidRPr="007402D4">
              <w:rPr>
                <w:sz w:val="20"/>
                <w:szCs w:val="20"/>
              </w:rPr>
              <w:t xml:space="preserve">Кирова, </w:t>
            </w:r>
          </w:p>
          <w:p w:rsidR="00DA1839" w:rsidRPr="007402D4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д. </w:t>
            </w:r>
            <w:r w:rsidR="00DA1839" w:rsidRPr="007402D4">
              <w:rPr>
                <w:sz w:val="20"/>
                <w:szCs w:val="20"/>
              </w:rPr>
              <w:t>24</w:t>
            </w: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DE" w:rsidRPr="007402D4" w:rsidRDefault="00BA00DE" w:rsidP="00BA00DE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26.07.2023</w:t>
            </w:r>
          </w:p>
          <w:p w:rsidR="00BA00DE" w:rsidRPr="007402D4" w:rsidRDefault="00BA00DE" w:rsidP="00BA00DE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23.08.2023</w:t>
            </w:r>
          </w:p>
          <w:p w:rsidR="00BA00DE" w:rsidRPr="007402D4" w:rsidRDefault="00BA00DE" w:rsidP="00BA00DE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27.09.2023</w:t>
            </w:r>
          </w:p>
          <w:p w:rsidR="002D0ABD" w:rsidRPr="007402D4" w:rsidRDefault="002D0ABD" w:rsidP="002D0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D" w:rsidRPr="007402D4" w:rsidRDefault="002D0ABD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2D0ABD" w:rsidRPr="007402D4" w:rsidRDefault="002D0AB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22" w:rsidRPr="007402D4" w:rsidRDefault="002C6D22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7402D4">
              <w:rPr>
                <w:sz w:val="20"/>
                <w:szCs w:val="20"/>
              </w:rPr>
              <w:t>Кашутина</w:t>
            </w:r>
            <w:proofErr w:type="spellEnd"/>
            <w:r w:rsidRPr="007402D4">
              <w:rPr>
                <w:sz w:val="20"/>
                <w:szCs w:val="20"/>
              </w:rPr>
              <w:t xml:space="preserve"> В.А.</w:t>
            </w: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Себастьян Е.А.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7402D4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(815-35)</w:t>
            </w:r>
          </w:p>
          <w:p w:rsidR="00DA1839" w:rsidRPr="007402D4" w:rsidRDefault="00DA1839" w:rsidP="00E9404C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740</w:t>
            </w:r>
            <w:r w:rsidR="00E9404C" w:rsidRPr="007402D4">
              <w:rPr>
                <w:sz w:val="20"/>
                <w:szCs w:val="20"/>
              </w:rPr>
              <w:t>8</w:t>
            </w:r>
            <w:r w:rsidRPr="007402D4">
              <w:rPr>
                <w:sz w:val="20"/>
                <w:szCs w:val="20"/>
              </w:rPr>
              <w:t>2</w:t>
            </w:r>
          </w:p>
        </w:tc>
      </w:tr>
      <w:tr w:rsidR="006151C8" w:rsidRPr="007402D4" w:rsidTr="006151C8">
        <w:tblPrEx>
          <w:jc w:val="left"/>
        </w:tblPrEx>
        <w:tc>
          <w:tcPr>
            <w:tcW w:w="2093" w:type="dxa"/>
          </w:tcPr>
          <w:p w:rsidR="006151C8" w:rsidRPr="007402D4" w:rsidRDefault="006151C8" w:rsidP="00E90DC7">
            <w:pPr>
              <w:rPr>
                <w:sz w:val="20"/>
                <w:szCs w:val="20"/>
              </w:rPr>
            </w:pPr>
          </w:p>
          <w:p w:rsidR="006151C8" w:rsidRPr="007402D4" w:rsidRDefault="006151C8" w:rsidP="00E90DC7">
            <w:pPr>
              <w:rPr>
                <w:b/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</w:tc>
        <w:tc>
          <w:tcPr>
            <w:tcW w:w="3402" w:type="dxa"/>
          </w:tcPr>
          <w:p w:rsidR="006151C8" w:rsidRPr="007402D4" w:rsidRDefault="006151C8" w:rsidP="00E90DC7">
            <w:pPr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Порядок декларирования доходов и получения налоговых вычетов.</w:t>
            </w:r>
          </w:p>
          <w:p w:rsidR="006151C8" w:rsidRPr="007402D4" w:rsidRDefault="006151C8" w:rsidP="00E90DC7">
            <w:pPr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126" w:type="dxa"/>
          </w:tcPr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 xml:space="preserve">г. </w:t>
            </w:r>
            <w:proofErr w:type="spellStart"/>
            <w:r w:rsidRPr="007402D4">
              <w:rPr>
                <w:sz w:val="20"/>
                <w:szCs w:val="20"/>
              </w:rPr>
              <w:t>Ковдор</w:t>
            </w:r>
            <w:proofErr w:type="spellEnd"/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ул. Кирова, д. 24</w:t>
            </w: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51C8" w:rsidRPr="007402D4" w:rsidRDefault="006151C8" w:rsidP="00E90DC7">
            <w:pPr>
              <w:jc w:val="center"/>
              <w:rPr>
                <w:sz w:val="20"/>
                <w:szCs w:val="20"/>
              </w:rPr>
            </w:pPr>
          </w:p>
          <w:p w:rsidR="006151C8" w:rsidRPr="007402D4" w:rsidRDefault="006151C8" w:rsidP="00E90DC7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05.07.2023</w:t>
            </w:r>
          </w:p>
          <w:p w:rsidR="006151C8" w:rsidRPr="007402D4" w:rsidRDefault="006151C8" w:rsidP="00E90DC7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02.08.2023</w:t>
            </w:r>
          </w:p>
          <w:p w:rsidR="006151C8" w:rsidRPr="007402D4" w:rsidRDefault="006151C8" w:rsidP="00E90DC7">
            <w:pPr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06.09.2023</w:t>
            </w:r>
          </w:p>
          <w:p w:rsidR="006151C8" w:rsidRPr="007402D4" w:rsidRDefault="006151C8" w:rsidP="00E90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16.00</w:t>
            </w:r>
          </w:p>
        </w:tc>
        <w:tc>
          <w:tcPr>
            <w:tcW w:w="1985" w:type="dxa"/>
          </w:tcPr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7402D4">
              <w:rPr>
                <w:sz w:val="20"/>
                <w:szCs w:val="20"/>
              </w:rPr>
              <w:t>Кашутина</w:t>
            </w:r>
            <w:proofErr w:type="spellEnd"/>
            <w:r w:rsidRPr="007402D4">
              <w:rPr>
                <w:sz w:val="20"/>
                <w:szCs w:val="20"/>
              </w:rPr>
              <w:t xml:space="preserve"> В.А.</w:t>
            </w: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Себастьян Е.А.</w:t>
            </w: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(815-35)</w:t>
            </w: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  <w:r w:rsidRPr="007402D4">
              <w:rPr>
                <w:sz w:val="20"/>
                <w:szCs w:val="20"/>
              </w:rPr>
              <w:t>74082</w:t>
            </w:r>
          </w:p>
          <w:p w:rsidR="006151C8" w:rsidRPr="007402D4" w:rsidRDefault="006151C8" w:rsidP="00E90DC7">
            <w:pPr>
              <w:ind w:right="-159"/>
              <w:jc w:val="center"/>
              <w:rPr>
                <w:sz w:val="20"/>
                <w:szCs w:val="20"/>
              </w:rPr>
            </w:pPr>
          </w:p>
        </w:tc>
      </w:tr>
    </w:tbl>
    <w:p w:rsidR="00A13AF1" w:rsidRDefault="00A13AF1"/>
    <w:sectPr w:rsidR="00A13AF1" w:rsidSect="0089214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44489"/>
    <w:rsid w:val="00063116"/>
    <w:rsid w:val="0013175C"/>
    <w:rsid w:val="00216A96"/>
    <w:rsid w:val="00267E53"/>
    <w:rsid w:val="002A0D99"/>
    <w:rsid w:val="002C6D22"/>
    <w:rsid w:val="002D0ABD"/>
    <w:rsid w:val="002E6AA6"/>
    <w:rsid w:val="003C14C1"/>
    <w:rsid w:val="00401EBE"/>
    <w:rsid w:val="00466700"/>
    <w:rsid w:val="0047406B"/>
    <w:rsid w:val="0048055A"/>
    <w:rsid w:val="004A1292"/>
    <w:rsid w:val="004F3E7B"/>
    <w:rsid w:val="005123AD"/>
    <w:rsid w:val="00592037"/>
    <w:rsid w:val="00597EF3"/>
    <w:rsid w:val="005C0F55"/>
    <w:rsid w:val="005F720C"/>
    <w:rsid w:val="00603094"/>
    <w:rsid w:val="006151C8"/>
    <w:rsid w:val="00632EEF"/>
    <w:rsid w:val="00655C6E"/>
    <w:rsid w:val="00675719"/>
    <w:rsid w:val="006874BF"/>
    <w:rsid w:val="006C6D15"/>
    <w:rsid w:val="006D0F63"/>
    <w:rsid w:val="007402D4"/>
    <w:rsid w:val="00743365"/>
    <w:rsid w:val="007439E1"/>
    <w:rsid w:val="00791242"/>
    <w:rsid w:val="00793E30"/>
    <w:rsid w:val="00805AEF"/>
    <w:rsid w:val="00811B0E"/>
    <w:rsid w:val="00815F4F"/>
    <w:rsid w:val="00892144"/>
    <w:rsid w:val="008A07ED"/>
    <w:rsid w:val="008C24BA"/>
    <w:rsid w:val="009D07D7"/>
    <w:rsid w:val="00A06FAA"/>
    <w:rsid w:val="00A13AF1"/>
    <w:rsid w:val="00A2555F"/>
    <w:rsid w:val="00AE5CB2"/>
    <w:rsid w:val="00B1204D"/>
    <w:rsid w:val="00B15E83"/>
    <w:rsid w:val="00BA00DE"/>
    <w:rsid w:val="00D04987"/>
    <w:rsid w:val="00D643E5"/>
    <w:rsid w:val="00DA1839"/>
    <w:rsid w:val="00E33D67"/>
    <w:rsid w:val="00E57BF8"/>
    <w:rsid w:val="00E811D6"/>
    <w:rsid w:val="00E9404C"/>
    <w:rsid w:val="00EF7466"/>
    <w:rsid w:val="00F4317F"/>
    <w:rsid w:val="00F57A9B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38</cp:revision>
  <cp:lastPrinted>2022-10-05T06:36:00Z</cp:lastPrinted>
  <dcterms:created xsi:type="dcterms:W3CDTF">2022-09-28T12:28:00Z</dcterms:created>
  <dcterms:modified xsi:type="dcterms:W3CDTF">2023-06-16T07:52:00Z</dcterms:modified>
</cp:coreProperties>
</file>